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26A3" w14:textId="25969BC4" w:rsidR="00EE52D5" w:rsidRPr="00503F0C" w:rsidRDefault="004C39A0" w:rsidP="00C668DD">
      <w:pPr>
        <w:jc w:val="right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503F0C">
        <w:rPr>
          <w:rFonts w:hint="eastAsia"/>
          <w:sz w:val="22"/>
          <w:szCs w:val="22"/>
          <w:lang w:eastAsia="zh-TW"/>
        </w:rPr>
        <w:t>令和</w:t>
      </w:r>
      <w:r w:rsidR="00954EC8" w:rsidRPr="00503F0C">
        <w:rPr>
          <w:rFonts w:hint="eastAsia"/>
          <w:sz w:val="22"/>
          <w:szCs w:val="22"/>
          <w:lang w:eastAsia="zh-TW"/>
        </w:rPr>
        <w:t>８</w:t>
      </w:r>
      <w:r w:rsidR="00C668DD" w:rsidRPr="00503F0C">
        <w:rPr>
          <w:rFonts w:hint="eastAsia"/>
          <w:sz w:val="22"/>
          <w:szCs w:val="22"/>
          <w:lang w:eastAsia="zh-TW"/>
        </w:rPr>
        <w:t>年　　月　　日</w:t>
      </w:r>
    </w:p>
    <w:p w14:paraId="5450EDA4" w14:textId="77777777" w:rsidR="00EE52D5" w:rsidRPr="00503F0C" w:rsidRDefault="00EE52D5" w:rsidP="006A1204">
      <w:pPr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14:paraId="3FB98FC9" w14:textId="77777777" w:rsidR="003F0E9A" w:rsidRPr="00503F0C" w:rsidRDefault="003F0E9A" w:rsidP="006A1204">
      <w:pPr>
        <w:rPr>
          <w:rFonts w:ascii="ＭＳ 明朝" w:hAnsi="ＭＳ 明朝"/>
          <w:sz w:val="22"/>
          <w:szCs w:val="22"/>
          <w:lang w:eastAsia="zh-TW"/>
        </w:rPr>
      </w:pPr>
      <w:r w:rsidRPr="00503F0C">
        <w:rPr>
          <w:rFonts w:ascii="ＭＳ 明朝" w:hAnsi="ＭＳ 明朝" w:hint="eastAsia"/>
          <w:sz w:val="22"/>
          <w:szCs w:val="22"/>
          <w:lang w:eastAsia="zh-TW"/>
        </w:rPr>
        <w:t>練馬区長　殿</w:t>
      </w:r>
    </w:p>
    <w:p w14:paraId="4CCDD860" w14:textId="77777777" w:rsidR="003F0E9A" w:rsidRPr="00503F0C" w:rsidRDefault="003F0E9A" w:rsidP="006A1204">
      <w:pPr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14:paraId="0FF2CA39" w14:textId="77777777" w:rsidR="007B5FA9" w:rsidRPr="00503F0C" w:rsidRDefault="005B5CC9" w:rsidP="003B351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03F0C">
        <w:rPr>
          <w:rFonts w:asciiTheme="majorEastAsia" w:eastAsiaTheme="majorEastAsia" w:hAnsiTheme="majorEastAsia" w:hint="eastAsia"/>
          <w:b/>
          <w:sz w:val="28"/>
          <w:szCs w:val="28"/>
        </w:rPr>
        <w:t>辞　退</w:t>
      </w:r>
      <w:r w:rsidR="00CA30B9" w:rsidRPr="00503F0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A0BC9" w:rsidRPr="00503F0C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p w14:paraId="70449D08" w14:textId="77777777" w:rsidR="00890437" w:rsidRPr="00503F0C" w:rsidRDefault="00890437" w:rsidP="003B3517">
      <w:pPr>
        <w:rPr>
          <w:sz w:val="20"/>
          <w:szCs w:val="22"/>
        </w:rPr>
      </w:pPr>
    </w:p>
    <w:p w14:paraId="1349422E" w14:textId="77777777" w:rsidR="005B5CC9" w:rsidRPr="00503F0C" w:rsidRDefault="005B5CC9" w:rsidP="003B3517">
      <w:pPr>
        <w:rPr>
          <w:sz w:val="20"/>
          <w:szCs w:val="22"/>
        </w:rPr>
      </w:pPr>
    </w:p>
    <w:p w14:paraId="7C7CA55D" w14:textId="61CA948C" w:rsidR="003F0E9A" w:rsidRPr="00503F0C" w:rsidRDefault="003B3517" w:rsidP="00954EC8">
      <w:pPr>
        <w:rPr>
          <w:sz w:val="22"/>
          <w:szCs w:val="22"/>
        </w:rPr>
      </w:pPr>
      <w:r w:rsidRPr="00503F0C">
        <w:rPr>
          <w:rFonts w:hint="eastAsia"/>
          <w:sz w:val="22"/>
          <w:szCs w:val="22"/>
        </w:rPr>
        <w:t xml:space="preserve">　</w:t>
      </w:r>
      <w:r w:rsidR="004C39A0" w:rsidRPr="00503F0C">
        <w:rPr>
          <w:rFonts w:hint="eastAsia"/>
          <w:sz w:val="22"/>
          <w:szCs w:val="22"/>
        </w:rPr>
        <w:t>令和</w:t>
      </w:r>
      <w:r w:rsidR="00954EC8" w:rsidRPr="00503F0C">
        <w:rPr>
          <w:rFonts w:hint="eastAsia"/>
          <w:sz w:val="22"/>
          <w:szCs w:val="22"/>
        </w:rPr>
        <w:t>８</w:t>
      </w:r>
      <w:r w:rsidRPr="00503F0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6F6E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B5F25" w:rsidRPr="00503F0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65126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4B5F25" w:rsidRPr="00503F0C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E5B3D" w:rsidRPr="00503F0C">
        <w:rPr>
          <w:rFonts w:asciiTheme="minorEastAsia" w:eastAsiaTheme="minorEastAsia" w:hAnsiTheme="minorEastAsia" w:hint="eastAsia"/>
          <w:sz w:val="22"/>
          <w:szCs w:val="22"/>
        </w:rPr>
        <w:t>付で公表され</w:t>
      </w:r>
      <w:r w:rsidR="007E5B3D" w:rsidRPr="00503F0C">
        <w:rPr>
          <w:rFonts w:hint="eastAsia"/>
          <w:sz w:val="22"/>
          <w:szCs w:val="22"/>
        </w:rPr>
        <w:t>た</w:t>
      </w:r>
      <w:r w:rsidR="00AB3C44" w:rsidRPr="00503F0C">
        <w:rPr>
          <w:rFonts w:hint="eastAsia"/>
          <w:sz w:val="22"/>
          <w:szCs w:val="22"/>
        </w:rPr>
        <w:t>「</w:t>
      </w:r>
      <w:r w:rsidR="0019670B" w:rsidRPr="00503F0C">
        <w:rPr>
          <w:rFonts w:hint="eastAsia"/>
          <w:sz w:val="22"/>
          <w:szCs w:val="22"/>
        </w:rPr>
        <w:t xml:space="preserve">令和８年度　</w:t>
      </w:r>
      <w:r w:rsidR="00106F6E">
        <w:rPr>
          <w:rFonts w:hint="eastAsia"/>
          <w:sz w:val="22"/>
          <w:szCs w:val="22"/>
        </w:rPr>
        <w:t>保護者向け連絡サービスの導入</w:t>
      </w:r>
      <w:r w:rsidR="0019670B" w:rsidRPr="00503F0C">
        <w:rPr>
          <w:rFonts w:hint="eastAsia"/>
          <w:sz w:val="22"/>
          <w:szCs w:val="22"/>
        </w:rPr>
        <w:t>に係るプロポ―ザル</w:t>
      </w:r>
      <w:r w:rsidR="00D6042E" w:rsidRPr="00503F0C">
        <w:rPr>
          <w:rFonts w:hint="eastAsia"/>
          <w:sz w:val="22"/>
          <w:szCs w:val="22"/>
        </w:rPr>
        <w:t>募集</w:t>
      </w:r>
      <w:r w:rsidR="0019670B" w:rsidRPr="00503F0C">
        <w:rPr>
          <w:rFonts w:hint="eastAsia"/>
          <w:sz w:val="22"/>
          <w:szCs w:val="22"/>
        </w:rPr>
        <w:t>要領</w:t>
      </w:r>
      <w:r w:rsidR="00AB3C44" w:rsidRPr="00503F0C">
        <w:rPr>
          <w:rFonts w:hint="eastAsia"/>
          <w:sz w:val="22"/>
          <w:szCs w:val="22"/>
        </w:rPr>
        <w:t>」</w:t>
      </w:r>
      <w:r w:rsidR="005B5CC9" w:rsidRPr="00503F0C">
        <w:rPr>
          <w:rFonts w:hint="eastAsia"/>
          <w:sz w:val="22"/>
          <w:szCs w:val="22"/>
        </w:rPr>
        <w:t>に</w:t>
      </w:r>
      <w:r w:rsidR="009D77D1" w:rsidRPr="00503F0C">
        <w:rPr>
          <w:rFonts w:hint="eastAsia"/>
          <w:sz w:val="22"/>
          <w:szCs w:val="22"/>
        </w:rPr>
        <w:t>基づき</w:t>
      </w:r>
      <w:r w:rsidR="005B5CC9" w:rsidRPr="00503F0C">
        <w:rPr>
          <w:rFonts w:hint="eastAsia"/>
          <w:sz w:val="22"/>
          <w:szCs w:val="22"/>
        </w:rPr>
        <w:t>応募届を提出しましたが、下記</w:t>
      </w:r>
      <w:r w:rsidR="00106F6E">
        <w:rPr>
          <w:rFonts w:hint="eastAsia"/>
          <w:sz w:val="22"/>
          <w:szCs w:val="22"/>
        </w:rPr>
        <w:t>の</w:t>
      </w:r>
      <w:r w:rsidR="005B5CC9" w:rsidRPr="00503F0C">
        <w:rPr>
          <w:rFonts w:hint="eastAsia"/>
          <w:sz w:val="22"/>
          <w:szCs w:val="22"/>
        </w:rPr>
        <w:t>理由により辞退します。</w:t>
      </w:r>
    </w:p>
    <w:p w14:paraId="53CAA8B8" w14:textId="77777777" w:rsidR="002711FD" w:rsidRPr="00503F0C" w:rsidRDefault="002711FD" w:rsidP="002711FD">
      <w:pPr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532"/>
        <w:gridCol w:w="6485"/>
      </w:tblGrid>
      <w:tr w:rsidR="002711FD" w:rsidRPr="00976804" w14:paraId="69BE6D78" w14:textId="77777777" w:rsidTr="00B30CBE">
        <w:trPr>
          <w:trHeight w:val="1065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0B78A30" w14:textId="745807BC" w:rsidR="002711FD" w:rsidRPr="00106F6E" w:rsidRDefault="009D77D1" w:rsidP="00666361">
            <w:pPr>
              <w:jc w:val="center"/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事業者名</w:t>
            </w:r>
          </w:p>
        </w:tc>
        <w:tc>
          <w:tcPr>
            <w:tcW w:w="6485" w:type="dxa"/>
          </w:tcPr>
          <w:p w14:paraId="3C3D2A21" w14:textId="77777777" w:rsidR="002711FD" w:rsidRPr="00106F6E" w:rsidRDefault="002711FD" w:rsidP="003A12DB">
            <w:pPr>
              <w:rPr>
                <w:sz w:val="22"/>
                <w:szCs w:val="28"/>
              </w:rPr>
            </w:pPr>
          </w:p>
          <w:p w14:paraId="118613E6" w14:textId="77777777" w:rsidR="002711FD" w:rsidRPr="00106F6E" w:rsidRDefault="002711FD" w:rsidP="003A12DB">
            <w:pPr>
              <w:rPr>
                <w:sz w:val="22"/>
                <w:szCs w:val="28"/>
              </w:rPr>
            </w:pPr>
          </w:p>
          <w:p w14:paraId="5FB62536" w14:textId="77777777" w:rsidR="002711FD" w:rsidRPr="00106F6E" w:rsidRDefault="002711FD" w:rsidP="003A12DB">
            <w:pPr>
              <w:rPr>
                <w:sz w:val="22"/>
                <w:szCs w:val="28"/>
              </w:rPr>
            </w:pPr>
          </w:p>
        </w:tc>
      </w:tr>
      <w:tr w:rsidR="002711FD" w:rsidRPr="00976804" w14:paraId="462C5270" w14:textId="77777777" w:rsidTr="00B30CBE">
        <w:trPr>
          <w:trHeight w:val="1065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97A812A" w14:textId="77777777" w:rsidR="002711FD" w:rsidRPr="00106F6E" w:rsidRDefault="002711FD" w:rsidP="00666361">
            <w:pPr>
              <w:jc w:val="center"/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6485" w:type="dxa"/>
          </w:tcPr>
          <w:p w14:paraId="7BBA09A9" w14:textId="77777777" w:rsidR="002711FD" w:rsidRPr="00106F6E" w:rsidRDefault="00B764A8" w:rsidP="003A12DB">
            <w:pPr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〒</w:t>
            </w:r>
          </w:p>
          <w:p w14:paraId="2B119DB2" w14:textId="77777777" w:rsidR="002711FD" w:rsidRPr="00106F6E" w:rsidRDefault="002711FD" w:rsidP="003A12DB">
            <w:pPr>
              <w:rPr>
                <w:sz w:val="22"/>
                <w:szCs w:val="28"/>
              </w:rPr>
            </w:pPr>
          </w:p>
          <w:p w14:paraId="5DDB6E88" w14:textId="77777777" w:rsidR="002711FD" w:rsidRPr="00106F6E" w:rsidRDefault="002711FD" w:rsidP="003A12DB">
            <w:pPr>
              <w:rPr>
                <w:sz w:val="22"/>
                <w:szCs w:val="28"/>
              </w:rPr>
            </w:pPr>
          </w:p>
        </w:tc>
      </w:tr>
      <w:tr w:rsidR="00580AE4" w:rsidRPr="00976804" w14:paraId="09379809" w14:textId="77777777" w:rsidTr="00B30CBE">
        <w:trPr>
          <w:trHeight w:val="1065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D637645" w14:textId="77777777" w:rsidR="00580AE4" w:rsidRPr="00106F6E" w:rsidRDefault="00580AE4" w:rsidP="00666361">
            <w:pPr>
              <w:jc w:val="center"/>
              <w:rPr>
                <w:sz w:val="22"/>
                <w:szCs w:val="28"/>
                <w:lang w:eastAsia="zh-TW"/>
              </w:rPr>
            </w:pPr>
            <w:r w:rsidRPr="00106F6E">
              <w:rPr>
                <w:rFonts w:hint="eastAsia"/>
                <w:sz w:val="22"/>
                <w:szCs w:val="28"/>
                <w:lang w:eastAsia="zh-TW"/>
              </w:rPr>
              <w:t>代表者名</w:t>
            </w:r>
          </w:p>
          <w:p w14:paraId="5BBCF7E7" w14:textId="77777777" w:rsidR="00580AE4" w:rsidRPr="00106F6E" w:rsidRDefault="00580AE4" w:rsidP="00666361">
            <w:pPr>
              <w:jc w:val="center"/>
              <w:rPr>
                <w:sz w:val="22"/>
                <w:szCs w:val="28"/>
                <w:lang w:eastAsia="zh-TW"/>
              </w:rPr>
            </w:pPr>
            <w:r w:rsidRPr="00106F6E">
              <w:rPr>
                <w:rFonts w:hint="eastAsia"/>
                <w:sz w:val="22"/>
                <w:szCs w:val="28"/>
                <w:lang w:eastAsia="zh-TW"/>
              </w:rPr>
              <w:t>（職名、氏名）</w:t>
            </w:r>
          </w:p>
        </w:tc>
        <w:tc>
          <w:tcPr>
            <w:tcW w:w="6485" w:type="dxa"/>
            <w:vAlign w:val="center"/>
          </w:tcPr>
          <w:p w14:paraId="59ED8C98" w14:textId="77777777" w:rsidR="00580AE4" w:rsidRPr="00106F6E" w:rsidRDefault="00580AE4" w:rsidP="003A12DB">
            <w:pPr>
              <w:rPr>
                <w:sz w:val="22"/>
                <w:szCs w:val="28"/>
                <w:lang w:eastAsia="zh-TW"/>
              </w:rPr>
            </w:pPr>
            <w:r w:rsidRPr="00106F6E">
              <w:rPr>
                <w:rFonts w:hint="eastAsia"/>
                <w:sz w:val="22"/>
                <w:szCs w:val="28"/>
                <w:lang w:eastAsia="zh-TW"/>
              </w:rPr>
              <w:t xml:space="preserve">　</w:t>
            </w:r>
          </w:p>
        </w:tc>
      </w:tr>
      <w:tr w:rsidR="00E56865" w:rsidRPr="00976804" w14:paraId="5D814DC8" w14:textId="77777777" w:rsidTr="00B30CBE">
        <w:trPr>
          <w:trHeight w:val="665"/>
        </w:trPr>
        <w:tc>
          <w:tcPr>
            <w:tcW w:w="59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4D04B91" w14:textId="77777777" w:rsidR="00E56865" w:rsidRPr="00106F6E" w:rsidRDefault="00E56865" w:rsidP="00666361">
            <w:pPr>
              <w:ind w:left="113" w:right="113"/>
              <w:jc w:val="center"/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担　当　者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35EFB94A" w14:textId="77777777" w:rsidR="00E56865" w:rsidRPr="00106F6E" w:rsidRDefault="00E56865" w:rsidP="00666361">
            <w:pPr>
              <w:jc w:val="center"/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所属・氏名</w:t>
            </w:r>
          </w:p>
        </w:tc>
        <w:tc>
          <w:tcPr>
            <w:tcW w:w="6485" w:type="dxa"/>
            <w:vAlign w:val="center"/>
          </w:tcPr>
          <w:p w14:paraId="48A42DE4" w14:textId="77777777" w:rsidR="00E56865" w:rsidRPr="00106F6E" w:rsidRDefault="00E56865" w:rsidP="00577DEE">
            <w:pPr>
              <w:rPr>
                <w:sz w:val="22"/>
                <w:szCs w:val="28"/>
              </w:rPr>
            </w:pPr>
          </w:p>
        </w:tc>
      </w:tr>
      <w:tr w:rsidR="00E56865" w:rsidRPr="00976804" w14:paraId="194F3A14" w14:textId="77777777" w:rsidTr="00B30CBE">
        <w:trPr>
          <w:trHeight w:val="824"/>
        </w:trPr>
        <w:tc>
          <w:tcPr>
            <w:tcW w:w="595" w:type="dxa"/>
            <w:vMerge/>
            <w:shd w:val="clear" w:color="auto" w:fill="D9D9D9" w:themeFill="background1" w:themeFillShade="D9"/>
          </w:tcPr>
          <w:p w14:paraId="4491D636" w14:textId="77777777" w:rsidR="00E56865" w:rsidRPr="00106F6E" w:rsidRDefault="00E56865" w:rsidP="0066636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29D3A651" w14:textId="77777777" w:rsidR="00E56865" w:rsidRPr="00106F6E" w:rsidRDefault="00E56865" w:rsidP="00666361">
            <w:pPr>
              <w:jc w:val="center"/>
              <w:rPr>
                <w:sz w:val="22"/>
                <w:szCs w:val="28"/>
              </w:rPr>
            </w:pPr>
            <w:r w:rsidRPr="00106F6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485" w:type="dxa"/>
            <w:vAlign w:val="center"/>
          </w:tcPr>
          <w:p w14:paraId="37A03CF4" w14:textId="77777777" w:rsidR="00E56865" w:rsidRPr="00106F6E" w:rsidRDefault="00E56865" w:rsidP="00577DEE">
            <w:pPr>
              <w:rPr>
                <w:sz w:val="22"/>
                <w:szCs w:val="28"/>
              </w:rPr>
            </w:pPr>
          </w:p>
        </w:tc>
      </w:tr>
      <w:tr w:rsidR="00C90DBD" w:rsidRPr="00976804" w14:paraId="7BF3A7D3" w14:textId="77777777" w:rsidTr="00B30CBE">
        <w:trPr>
          <w:trHeight w:val="874"/>
        </w:trPr>
        <w:tc>
          <w:tcPr>
            <w:tcW w:w="595" w:type="dxa"/>
            <w:vMerge/>
            <w:shd w:val="clear" w:color="auto" w:fill="D9D9D9" w:themeFill="background1" w:themeFillShade="D9"/>
          </w:tcPr>
          <w:p w14:paraId="0F73D827" w14:textId="77777777" w:rsidR="00C90DBD" w:rsidRPr="00106F6E" w:rsidRDefault="00C90DBD" w:rsidP="0066636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6A37FD33" w14:textId="1AD363DA" w:rsidR="00C90DBD" w:rsidRPr="00FF34B2" w:rsidRDefault="00FF34B2" w:rsidP="00666361">
            <w:pPr>
              <w:jc w:val="center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FF34B2">
              <w:rPr>
                <w:rFonts w:ascii="ＭＳ Ｐ明朝" w:eastAsia="ＭＳ Ｐ明朝" w:hAnsi="ＭＳ Ｐ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485" w:type="dxa"/>
            <w:vAlign w:val="center"/>
          </w:tcPr>
          <w:p w14:paraId="00F96DBD" w14:textId="77777777" w:rsidR="00C90DBD" w:rsidRPr="00106F6E" w:rsidRDefault="00C90DBD" w:rsidP="00577DEE">
            <w:pPr>
              <w:rPr>
                <w:sz w:val="22"/>
                <w:szCs w:val="28"/>
              </w:rPr>
            </w:pPr>
          </w:p>
        </w:tc>
      </w:tr>
      <w:tr w:rsidR="005B5CC9" w:rsidRPr="00976804" w14:paraId="154619C6" w14:textId="77777777" w:rsidTr="00B30CBE">
        <w:trPr>
          <w:trHeight w:val="2239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B41A369" w14:textId="77777777" w:rsidR="005B5CC9" w:rsidRPr="00976804" w:rsidRDefault="005B5CC9" w:rsidP="00CB0A41">
            <w:pPr>
              <w:jc w:val="center"/>
            </w:pPr>
            <w:r w:rsidRPr="00106F6E">
              <w:rPr>
                <w:rFonts w:hint="eastAsia"/>
                <w:sz w:val="22"/>
                <w:szCs w:val="28"/>
              </w:rPr>
              <w:t>辞退理由</w:t>
            </w:r>
          </w:p>
        </w:tc>
        <w:tc>
          <w:tcPr>
            <w:tcW w:w="6485" w:type="dxa"/>
          </w:tcPr>
          <w:p w14:paraId="7026A2F2" w14:textId="77777777" w:rsidR="005B5CC9" w:rsidRPr="00976804" w:rsidRDefault="005B5CC9" w:rsidP="00CB0A41"/>
        </w:tc>
      </w:tr>
    </w:tbl>
    <w:p w14:paraId="3D577E26" w14:textId="77777777" w:rsidR="005B5CC9" w:rsidRPr="003F0E9A" w:rsidRDefault="005B5CC9" w:rsidP="00F84473">
      <w:pPr>
        <w:rPr>
          <w:rFonts w:ascii="ＭＳ ゴシック" w:eastAsia="ＭＳ ゴシック" w:hAnsi="ＭＳ ゴシック"/>
          <w:b/>
        </w:rPr>
      </w:pPr>
    </w:p>
    <w:sectPr w:rsidR="005B5CC9" w:rsidRPr="003F0E9A" w:rsidSect="00503F0C">
      <w:headerReference w:type="default" r:id="rId7"/>
      <w:pgSz w:w="11906" w:h="16838" w:code="9"/>
      <w:pgMar w:top="1985" w:right="1701" w:bottom="1701" w:left="1701" w:header="850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B067" w14:textId="77777777" w:rsidR="004A0403" w:rsidRDefault="004A0403">
      <w:r>
        <w:separator/>
      </w:r>
    </w:p>
  </w:endnote>
  <w:endnote w:type="continuationSeparator" w:id="0">
    <w:p w14:paraId="4A24DFF9" w14:textId="77777777" w:rsidR="004A0403" w:rsidRDefault="004A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18F3" w14:textId="77777777" w:rsidR="004A0403" w:rsidRDefault="004A0403">
      <w:r>
        <w:separator/>
      </w:r>
    </w:p>
  </w:footnote>
  <w:footnote w:type="continuationSeparator" w:id="0">
    <w:p w14:paraId="44394A5A" w14:textId="77777777" w:rsidR="004A0403" w:rsidRDefault="004A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479E" w14:textId="03F6E8D0" w:rsidR="00565126" w:rsidRPr="00F84473" w:rsidRDefault="00565126" w:rsidP="00565126">
    <w:pPr>
      <w:pStyle w:val="a6"/>
      <w:jc w:val="right"/>
    </w:pPr>
    <w:r w:rsidRPr="00C25A56">
      <w:rPr>
        <w:rFonts w:asciiTheme="minorEastAsia" w:eastAsiaTheme="minorEastAsia" w:hAnsiTheme="minorEastAsia" w:cs="メイリオ" w:hint="eastAsia"/>
        <w:bCs/>
        <w:sz w:val="18"/>
        <w:szCs w:val="18"/>
      </w:rPr>
      <w:t>〔提出様式</w:t>
    </w:r>
    <w:r>
      <w:rPr>
        <w:rFonts w:asciiTheme="minorEastAsia" w:eastAsiaTheme="minorEastAsia" w:hAnsiTheme="minorEastAsia" w:cs="メイリオ" w:hint="eastAsia"/>
        <w:bCs/>
        <w:sz w:val="18"/>
        <w:szCs w:val="18"/>
      </w:rPr>
      <w:t>カ</w:t>
    </w:r>
    <w:r w:rsidRPr="00C25A56">
      <w:rPr>
        <w:rFonts w:asciiTheme="minorEastAsia" w:eastAsiaTheme="minorEastAsia" w:hAnsiTheme="minorEastAsia" w:cs="メイリオ" w:hint="eastAsia"/>
        <w:bCs/>
        <w:sz w:val="18"/>
        <w:szCs w:val="18"/>
      </w:rPr>
      <w:t>〕</w:t>
    </w:r>
  </w:p>
  <w:p w14:paraId="4CE4C7DD" w14:textId="77777777" w:rsidR="00565126" w:rsidRDefault="00565126" w:rsidP="00F84473">
    <w:pPr>
      <w:pStyle w:val="a6"/>
      <w:jc w:val="right"/>
      <w:rPr>
        <w:rFonts w:ascii="ＭＳ 明朝" w:hAnsi="ＭＳ 明朝" w:hint="eastAsia"/>
        <w:bCs/>
        <w:sz w:val="18"/>
        <w:szCs w:val="18"/>
      </w:rPr>
    </w:pPr>
  </w:p>
  <w:p w14:paraId="615E3730" w14:textId="481178FA" w:rsidR="00B30CBE" w:rsidRDefault="00C25A56" w:rsidP="00F84473">
    <w:pPr>
      <w:pStyle w:val="a6"/>
      <w:jc w:val="right"/>
      <w:rPr>
        <w:rFonts w:ascii="ＭＳ 明朝" w:hAnsi="ＭＳ 明朝"/>
        <w:bCs/>
        <w:sz w:val="18"/>
        <w:szCs w:val="18"/>
      </w:rPr>
    </w:pPr>
    <w:r w:rsidRPr="00C25A56">
      <w:rPr>
        <w:rFonts w:ascii="ＭＳ 明朝" w:hAnsi="ＭＳ 明朝" w:hint="eastAsia"/>
        <w:bCs/>
        <w:sz w:val="18"/>
        <w:szCs w:val="18"/>
      </w:rPr>
      <w:t xml:space="preserve">令和８年度　</w:t>
    </w:r>
    <w:r w:rsidR="00503F0C">
      <w:rPr>
        <w:rFonts w:ascii="ＭＳ 明朝" w:hAnsi="ＭＳ 明朝" w:hint="eastAsia"/>
        <w:bCs/>
        <w:sz w:val="18"/>
        <w:szCs w:val="18"/>
      </w:rPr>
      <w:t>保護者向け連絡サービスの導入</w:t>
    </w:r>
    <w:r w:rsidRPr="00C25A56">
      <w:rPr>
        <w:rFonts w:ascii="ＭＳ 明朝" w:hAnsi="ＭＳ 明朝" w:hint="eastAsia"/>
        <w:bCs/>
        <w:sz w:val="18"/>
        <w:szCs w:val="18"/>
      </w:rPr>
      <w:t>に係る</w:t>
    </w:r>
  </w:p>
  <w:p w14:paraId="29F7BB0E" w14:textId="6842AFC6" w:rsidR="00F84473" w:rsidRPr="00C25A56" w:rsidRDefault="00C25A56" w:rsidP="00F84473">
    <w:pPr>
      <w:pStyle w:val="a6"/>
      <w:jc w:val="right"/>
      <w:rPr>
        <w:rFonts w:asciiTheme="minorEastAsia" w:eastAsiaTheme="minorEastAsia" w:hAnsiTheme="minorEastAsia" w:cs="メイリオ"/>
        <w:bCs/>
        <w:sz w:val="18"/>
        <w:szCs w:val="18"/>
      </w:rPr>
    </w:pPr>
    <w:r w:rsidRPr="00C25A56">
      <w:rPr>
        <w:rFonts w:ascii="ＭＳ 明朝" w:hAnsi="ＭＳ 明朝" w:hint="eastAsia"/>
        <w:bCs/>
        <w:sz w:val="18"/>
        <w:szCs w:val="18"/>
      </w:rPr>
      <w:t>プロポ―ザル</w:t>
    </w:r>
    <w:r w:rsidR="00D6042E">
      <w:rPr>
        <w:rFonts w:ascii="ＭＳ 明朝" w:hAnsi="ＭＳ 明朝" w:hint="eastAsia"/>
        <w:bCs/>
        <w:sz w:val="18"/>
        <w:szCs w:val="18"/>
      </w:rPr>
      <w:t>募集</w:t>
    </w:r>
    <w:r w:rsidRPr="00C25A56">
      <w:rPr>
        <w:rFonts w:ascii="ＭＳ 明朝" w:hAnsi="ＭＳ 明朝" w:hint="eastAsia"/>
        <w:bCs/>
        <w:sz w:val="18"/>
        <w:szCs w:val="18"/>
      </w:rPr>
      <w:t>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170410">
    <w:abstractNumId w:val="0"/>
  </w:num>
  <w:num w:numId="2" w16cid:durableId="1382898146">
    <w:abstractNumId w:val="5"/>
  </w:num>
  <w:num w:numId="3" w16cid:durableId="1305042522">
    <w:abstractNumId w:val="8"/>
  </w:num>
  <w:num w:numId="4" w16cid:durableId="1635141588">
    <w:abstractNumId w:val="9"/>
  </w:num>
  <w:num w:numId="5" w16cid:durableId="169610073">
    <w:abstractNumId w:val="7"/>
  </w:num>
  <w:num w:numId="6" w16cid:durableId="1013461307">
    <w:abstractNumId w:val="10"/>
  </w:num>
  <w:num w:numId="7" w16cid:durableId="296571607">
    <w:abstractNumId w:val="12"/>
  </w:num>
  <w:num w:numId="8" w16cid:durableId="1048214931">
    <w:abstractNumId w:val="1"/>
  </w:num>
  <w:num w:numId="9" w16cid:durableId="1648709151">
    <w:abstractNumId w:val="13"/>
  </w:num>
  <w:num w:numId="10" w16cid:durableId="1030180459">
    <w:abstractNumId w:val="3"/>
  </w:num>
  <w:num w:numId="11" w16cid:durableId="1240599311">
    <w:abstractNumId w:val="2"/>
  </w:num>
  <w:num w:numId="12" w16cid:durableId="1101680135">
    <w:abstractNumId w:val="6"/>
  </w:num>
  <w:num w:numId="13" w16cid:durableId="2145080141">
    <w:abstractNumId w:val="4"/>
  </w:num>
  <w:num w:numId="14" w16cid:durableId="802889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736B"/>
    <w:rsid w:val="0003360C"/>
    <w:rsid w:val="0003676D"/>
    <w:rsid w:val="0004051B"/>
    <w:rsid w:val="00051538"/>
    <w:rsid w:val="00061195"/>
    <w:rsid w:val="00061381"/>
    <w:rsid w:val="00070690"/>
    <w:rsid w:val="0008694D"/>
    <w:rsid w:val="0009002D"/>
    <w:rsid w:val="000A0BDE"/>
    <w:rsid w:val="000A5F0B"/>
    <w:rsid w:val="000C0BE0"/>
    <w:rsid w:val="000D2233"/>
    <w:rsid w:val="000D2D8D"/>
    <w:rsid w:val="000F6CAD"/>
    <w:rsid w:val="00106D9A"/>
    <w:rsid w:val="00106F6E"/>
    <w:rsid w:val="00132F8D"/>
    <w:rsid w:val="00142C43"/>
    <w:rsid w:val="00143784"/>
    <w:rsid w:val="0015064A"/>
    <w:rsid w:val="00154A1B"/>
    <w:rsid w:val="0015689F"/>
    <w:rsid w:val="00157639"/>
    <w:rsid w:val="001726E7"/>
    <w:rsid w:val="00181517"/>
    <w:rsid w:val="0019670B"/>
    <w:rsid w:val="001A1519"/>
    <w:rsid w:val="001A1A21"/>
    <w:rsid w:val="001C1468"/>
    <w:rsid w:val="001C5A47"/>
    <w:rsid w:val="001D3B79"/>
    <w:rsid w:val="001E4A81"/>
    <w:rsid w:val="001E4F76"/>
    <w:rsid w:val="001E73FF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A01BD"/>
    <w:rsid w:val="002A2901"/>
    <w:rsid w:val="002B0058"/>
    <w:rsid w:val="002B4926"/>
    <w:rsid w:val="002C6224"/>
    <w:rsid w:val="002D0A40"/>
    <w:rsid w:val="002E7AD7"/>
    <w:rsid w:val="002F0183"/>
    <w:rsid w:val="00300865"/>
    <w:rsid w:val="00300A92"/>
    <w:rsid w:val="00300D2C"/>
    <w:rsid w:val="00306F85"/>
    <w:rsid w:val="003106E0"/>
    <w:rsid w:val="00323B56"/>
    <w:rsid w:val="00326EF3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2723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26FC"/>
    <w:rsid w:val="00446476"/>
    <w:rsid w:val="00447088"/>
    <w:rsid w:val="004472D4"/>
    <w:rsid w:val="00483D78"/>
    <w:rsid w:val="00483E03"/>
    <w:rsid w:val="004900CC"/>
    <w:rsid w:val="00492273"/>
    <w:rsid w:val="004A0403"/>
    <w:rsid w:val="004A6E4D"/>
    <w:rsid w:val="004B4577"/>
    <w:rsid w:val="004B52C4"/>
    <w:rsid w:val="004B5CFE"/>
    <w:rsid w:val="004B5F25"/>
    <w:rsid w:val="004C39A0"/>
    <w:rsid w:val="004D4657"/>
    <w:rsid w:val="004E4B64"/>
    <w:rsid w:val="00503F0C"/>
    <w:rsid w:val="005141DE"/>
    <w:rsid w:val="0052309A"/>
    <w:rsid w:val="0054105C"/>
    <w:rsid w:val="00542981"/>
    <w:rsid w:val="005443FB"/>
    <w:rsid w:val="005620BD"/>
    <w:rsid w:val="00563829"/>
    <w:rsid w:val="00565126"/>
    <w:rsid w:val="0057799E"/>
    <w:rsid w:val="00577DEE"/>
    <w:rsid w:val="00580AE4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2601F"/>
    <w:rsid w:val="00630426"/>
    <w:rsid w:val="00632CAB"/>
    <w:rsid w:val="0064099C"/>
    <w:rsid w:val="00643676"/>
    <w:rsid w:val="00656CB4"/>
    <w:rsid w:val="00657D79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022E7"/>
    <w:rsid w:val="00711F43"/>
    <w:rsid w:val="007159E9"/>
    <w:rsid w:val="00730D07"/>
    <w:rsid w:val="00763B77"/>
    <w:rsid w:val="007764A7"/>
    <w:rsid w:val="007857B1"/>
    <w:rsid w:val="007875A9"/>
    <w:rsid w:val="00791956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8E6342"/>
    <w:rsid w:val="00902EE8"/>
    <w:rsid w:val="009222A9"/>
    <w:rsid w:val="0092521A"/>
    <w:rsid w:val="00942C29"/>
    <w:rsid w:val="00954EC8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D77D1"/>
    <w:rsid w:val="009E4FEF"/>
    <w:rsid w:val="00A07DCB"/>
    <w:rsid w:val="00A106E8"/>
    <w:rsid w:val="00A121AB"/>
    <w:rsid w:val="00A14F05"/>
    <w:rsid w:val="00A53C67"/>
    <w:rsid w:val="00A56CA2"/>
    <w:rsid w:val="00A61D07"/>
    <w:rsid w:val="00A642E2"/>
    <w:rsid w:val="00A75F64"/>
    <w:rsid w:val="00A96B1C"/>
    <w:rsid w:val="00AB23A4"/>
    <w:rsid w:val="00AB3C44"/>
    <w:rsid w:val="00AE4260"/>
    <w:rsid w:val="00AF0515"/>
    <w:rsid w:val="00AF26F9"/>
    <w:rsid w:val="00B038C8"/>
    <w:rsid w:val="00B050EF"/>
    <w:rsid w:val="00B1125D"/>
    <w:rsid w:val="00B12BFA"/>
    <w:rsid w:val="00B178FC"/>
    <w:rsid w:val="00B24C42"/>
    <w:rsid w:val="00B30A8E"/>
    <w:rsid w:val="00B30CB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C053F5"/>
    <w:rsid w:val="00C07E95"/>
    <w:rsid w:val="00C25A56"/>
    <w:rsid w:val="00C26F29"/>
    <w:rsid w:val="00C27523"/>
    <w:rsid w:val="00C31527"/>
    <w:rsid w:val="00C31F41"/>
    <w:rsid w:val="00C325D7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0DBD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042E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45D27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95C66"/>
    <w:rsid w:val="00EA4DEC"/>
    <w:rsid w:val="00EA6231"/>
    <w:rsid w:val="00EB6707"/>
    <w:rsid w:val="00EC2564"/>
    <w:rsid w:val="00EC325B"/>
    <w:rsid w:val="00EC7AC0"/>
    <w:rsid w:val="00ED0828"/>
    <w:rsid w:val="00ED4D32"/>
    <w:rsid w:val="00EE20BF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84473"/>
    <w:rsid w:val="00F91F08"/>
    <w:rsid w:val="00FD41A8"/>
    <w:rsid w:val="00FD5EE4"/>
    <w:rsid w:val="00FE0E06"/>
    <w:rsid w:val="00FF34B2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8DCE0"/>
  <w15:docId w15:val="{E32EDC6E-B6BE-4302-9EB9-EA0B29FE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AB3C44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AB3C44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柏木　美和</cp:lastModifiedBy>
  <cp:revision>40</cp:revision>
  <cp:lastPrinted>2025-12-09T10:18:00Z</cp:lastPrinted>
  <dcterms:created xsi:type="dcterms:W3CDTF">2014-05-08T06:10:00Z</dcterms:created>
  <dcterms:modified xsi:type="dcterms:W3CDTF">2026-07-02T00:55:00Z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fcc4b3ea-1c18-406f-a8d3-90f5b255455a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