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21E7" w14:textId="77777777" w:rsidR="00840A4F" w:rsidRPr="009E3CB0" w:rsidRDefault="007606BC" w:rsidP="009E3CB0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店　舗　の</w:t>
      </w:r>
      <w:r w:rsidR="005628CE">
        <w:rPr>
          <w:rFonts w:hint="eastAsia"/>
          <w:kern w:val="0"/>
          <w:sz w:val="28"/>
          <w:szCs w:val="28"/>
        </w:rPr>
        <w:t xml:space="preserve">　平　面　図</w:t>
      </w:r>
    </w:p>
    <w:p w14:paraId="5D42943A" w14:textId="77777777" w:rsidR="00840A4F" w:rsidRPr="009E3CB0" w:rsidRDefault="00840A4F" w:rsidP="009E3CB0"/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3"/>
        <w:gridCol w:w="3828"/>
        <w:gridCol w:w="4538"/>
      </w:tblGrid>
      <w:tr w:rsidR="007606BC" w:rsidRPr="009E3CB0" w14:paraId="3F111271" w14:textId="77777777" w:rsidTr="007606BC">
        <w:trPr>
          <w:cantSplit/>
          <w:trHeight w:val="93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51E8" w14:textId="77777777" w:rsidR="007606BC" w:rsidRPr="009E3CB0" w:rsidRDefault="007606BC" w:rsidP="007606BC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0D24" w14:textId="77777777" w:rsidR="007606BC" w:rsidRPr="009E3CB0" w:rsidRDefault="0075793D" w:rsidP="00F635ED">
            <w:r>
              <w:rPr>
                <w:rFonts w:hint="eastAsia"/>
              </w:rPr>
              <w:t xml:space="preserve">　　　　　　　</w:t>
            </w:r>
          </w:p>
        </w:tc>
      </w:tr>
      <w:tr w:rsidR="007606BC" w:rsidRPr="009E3CB0" w14:paraId="2BAFFCDD" w14:textId="77777777" w:rsidTr="007606BC">
        <w:trPr>
          <w:cantSplit/>
          <w:trHeight w:val="98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5657" w14:textId="77777777" w:rsidR="007606BC" w:rsidRPr="009E3CB0" w:rsidRDefault="007606BC" w:rsidP="007606BC">
            <w:pPr>
              <w:jc w:val="center"/>
            </w:pPr>
            <w:r>
              <w:rPr>
                <w:rFonts w:hint="eastAsia"/>
              </w:rPr>
              <w:t>所　在　地</w:t>
            </w:r>
            <w:r w:rsidR="0075793D">
              <w:rPr>
                <w:rFonts w:hint="eastAsia"/>
              </w:rPr>
              <w:t xml:space="preserve">　　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6008C" w14:textId="77777777" w:rsidR="007606BC" w:rsidRPr="009E3CB0" w:rsidRDefault="007606BC" w:rsidP="007606BC">
            <w:pPr>
              <w:wordWrap w:val="0"/>
              <w:ind w:rightChars="130" w:right="273"/>
              <w:jc w:val="right"/>
            </w:pPr>
            <w:r>
              <w:rPr>
                <w:rFonts w:hint="eastAsia"/>
              </w:rPr>
              <w:t>電話</w:t>
            </w:r>
            <w:r w:rsidRPr="004D3E52">
              <w:rPr>
                <w:rFonts w:hint="eastAsia"/>
              </w:rPr>
              <w:t xml:space="preserve">　</w:t>
            </w:r>
            <w:r w:rsidR="004D3E52">
              <w:rPr>
                <w:rFonts w:hint="eastAsia"/>
              </w:rPr>
              <w:t>（</w:t>
            </w:r>
            <w:r w:rsidRPr="004D3E52">
              <w:rPr>
                <w:rFonts w:hint="eastAsia"/>
              </w:rPr>
              <w:t xml:space="preserve">　　　　　</w:t>
            </w:r>
            <w:r w:rsidR="004D3E52">
              <w:rPr>
                <w:rFonts w:hint="eastAsia"/>
              </w:rPr>
              <w:t>）</w:t>
            </w:r>
            <w:r w:rsidRPr="004D3E52">
              <w:rPr>
                <w:rFonts w:hint="eastAsia"/>
              </w:rPr>
              <w:t xml:space="preserve">　　　　　　　</w:t>
            </w:r>
          </w:p>
        </w:tc>
      </w:tr>
      <w:tr w:rsidR="007606BC" w:rsidRPr="009E3CB0" w14:paraId="06E849B0" w14:textId="77777777" w:rsidTr="004D3E52">
        <w:trPr>
          <w:cantSplit/>
          <w:trHeight w:val="8902"/>
        </w:trPr>
        <w:tc>
          <w:tcPr>
            <w:tcW w:w="9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46375" w14:textId="77777777" w:rsidR="007606BC" w:rsidRPr="009E3CB0" w:rsidRDefault="007606BC" w:rsidP="00F635ED"/>
        </w:tc>
      </w:tr>
      <w:tr w:rsidR="007606BC" w:rsidRPr="009E3CB0" w14:paraId="38B3A504" w14:textId="77777777" w:rsidTr="004D3E52">
        <w:trPr>
          <w:cantSplit/>
          <w:trHeight w:val="1686"/>
        </w:trPr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91AC" w14:textId="77777777" w:rsidR="007606BC" w:rsidRDefault="007606BC" w:rsidP="007606BC">
            <w:pPr>
              <w:ind w:leftChars="145" w:left="304" w:rightChars="140" w:right="294"/>
            </w:pPr>
          </w:p>
          <w:p w14:paraId="256437D2" w14:textId="77777777" w:rsidR="007606BC" w:rsidRDefault="007606BC" w:rsidP="007606BC">
            <w:pPr>
              <w:ind w:leftChars="145" w:left="304" w:rightChars="140" w:right="294"/>
            </w:pPr>
            <w:r>
              <w:rPr>
                <w:rFonts w:hint="eastAsia"/>
              </w:rPr>
              <w:t>店舗面積　　　　　平方メートル</w:t>
            </w:r>
          </w:p>
          <w:p w14:paraId="10BE3FF2" w14:textId="77777777" w:rsidR="007606BC" w:rsidRDefault="007606BC" w:rsidP="007606BC">
            <w:pPr>
              <w:ind w:leftChars="145" w:left="304" w:rightChars="140" w:right="294"/>
            </w:pPr>
          </w:p>
          <w:p w14:paraId="6DA7D36B" w14:textId="77777777" w:rsidR="007606BC" w:rsidRDefault="007606BC" w:rsidP="007606BC">
            <w:pPr>
              <w:ind w:leftChars="145" w:left="304" w:rightChars="140" w:right="294"/>
            </w:pPr>
          </w:p>
          <w:p w14:paraId="5A66AC07" w14:textId="77777777" w:rsidR="007606BC" w:rsidRDefault="007606BC" w:rsidP="007606BC">
            <w:pPr>
              <w:ind w:leftChars="145" w:left="304" w:rightChars="140" w:right="294"/>
            </w:pPr>
            <w:r>
              <w:rPr>
                <w:rFonts w:hint="eastAsia"/>
              </w:rPr>
              <w:t>調剤室　　　　　　平方メートル</w:t>
            </w:r>
          </w:p>
          <w:p w14:paraId="2FE261A2" w14:textId="77777777" w:rsidR="007606BC" w:rsidRDefault="007606BC" w:rsidP="007606BC">
            <w:pPr>
              <w:ind w:leftChars="145" w:left="304" w:rightChars="140" w:right="294"/>
            </w:pPr>
          </w:p>
          <w:p w14:paraId="1AC85C92" w14:textId="77777777" w:rsidR="004D3E52" w:rsidRDefault="004D3E52" w:rsidP="007606BC">
            <w:pPr>
              <w:ind w:leftChars="145" w:left="304" w:rightChars="140" w:right="294"/>
            </w:pPr>
            <w:r>
              <w:rPr>
                <w:rFonts w:hint="eastAsia"/>
              </w:rPr>
              <w:t>注・保管庫の位置を赤線などで示してください</w:t>
            </w:r>
          </w:p>
          <w:p w14:paraId="139402EA" w14:textId="77777777" w:rsidR="004D3E52" w:rsidRPr="009E3CB0" w:rsidRDefault="004D3E52" w:rsidP="007606BC">
            <w:pPr>
              <w:ind w:leftChars="145" w:left="304" w:rightChars="140" w:right="294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957D" w14:textId="77777777" w:rsidR="007606BC" w:rsidRPr="009E3CB0" w:rsidRDefault="007606BC" w:rsidP="007606BC">
            <w:pPr>
              <w:ind w:leftChars="196" w:left="412"/>
            </w:pPr>
            <w:r>
              <w:rPr>
                <w:rFonts w:hint="eastAsia"/>
              </w:rPr>
              <w:t>麻薬保管庫の概要は別紙のとおり</w:t>
            </w:r>
          </w:p>
        </w:tc>
      </w:tr>
    </w:tbl>
    <w:p w14:paraId="5ECE64AA" w14:textId="77777777" w:rsidR="00840A4F" w:rsidRPr="008C09AC" w:rsidRDefault="00840A4F" w:rsidP="003505EC">
      <w:pPr>
        <w:jc w:val="right"/>
        <w:rPr>
          <w:lang w:eastAsia="zh-TW"/>
        </w:rPr>
      </w:pPr>
      <w:r w:rsidRPr="009E3CB0">
        <w:rPr>
          <w:lang w:eastAsia="zh-TW"/>
        </w:rPr>
        <w:t xml:space="preserve">                     </w:t>
      </w:r>
      <w:r w:rsidR="003505EC">
        <w:rPr>
          <w:rFonts w:hint="eastAsia"/>
        </w:rPr>
        <w:t>設計図面などを添付する場合は「別紙のとおり」と記載してください。</w:t>
      </w:r>
    </w:p>
    <w:sectPr w:rsidR="00840A4F" w:rsidRPr="008C09AC" w:rsidSect="004E2A4E">
      <w:footerReference w:type="even" r:id="rId6"/>
      <w:pgSz w:w="11906" w:h="16838"/>
      <w:pgMar w:top="851" w:right="851" w:bottom="851" w:left="851" w:header="720" w:footer="567" w:gutter="0"/>
      <w:pgNumType w:start="6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8457" w14:textId="77777777" w:rsidR="00F95489" w:rsidRDefault="00F95489">
      <w:r>
        <w:separator/>
      </w:r>
    </w:p>
  </w:endnote>
  <w:endnote w:type="continuationSeparator" w:id="0">
    <w:p w14:paraId="1F5A9C95" w14:textId="77777777" w:rsidR="00F95489" w:rsidRDefault="00F9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5BA2" w14:textId="77777777" w:rsidR="005628CE" w:rsidRDefault="005628CE" w:rsidP="009D0C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F609EE" w14:textId="77777777" w:rsidR="005628CE" w:rsidRDefault="005628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BC37" w14:textId="77777777" w:rsidR="00F95489" w:rsidRDefault="00F95489">
      <w:r>
        <w:separator/>
      </w:r>
    </w:p>
  </w:footnote>
  <w:footnote w:type="continuationSeparator" w:id="0">
    <w:p w14:paraId="693291C5" w14:textId="77777777" w:rsidR="00F95489" w:rsidRDefault="00F9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B0"/>
    <w:rsid w:val="00036355"/>
    <w:rsid w:val="00065D9A"/>
    <w:rsid w:val="00093270"/>
    <w:rsid w:val="0009534D"/>
    <w:rsid w:val="000D2D5B"/>
    <w:rsid w:val="000D76B4"/>
    <w:rsid w:val="002315DC"/>
    <w:rsid w:val="00265170"/>
    <w:rsid w:val="002B6198"/>
    <w:rsid w:val="002C46F2"/>
    <w:rsid w:val="00315C9C"/>
    <w:rsid w:val="003505EC"/>
    <w:rsid w:val="004D3E52"/>
    <w:rsid w:val="004E2A4E"/>
    <w:rsid w:val="005628CE"/>
    <w:rsid w:val="005714BA"/>
    <w:rsid w:val="00684FEC"/>
    <w:rsid w:val="0075793D"/>
    <w:rsid w:val="007606BC"/>
    <w:rsid w:val="007E183B"/>
    <w:rsid w:val="00840A4F"/>
    <w:rsid w:val="008B33C3"/>
    <w:rsid w:val="008C09AC"/>
    <w:rsid w:val="008C6829"/>
    <w:rsid w:val="009D0C98"/>
    <w:rsid w:val="009E3CB0"/>
    <w:rsid w:val="00AD07A2"/>
    <w:rsid w:val="00B060D0"/>
    <w:rsid w:val="00D46AD3"/>
    <w:rsid w:val="00F635ED"/>
    <w:rsid w:val="00F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79733B"/>
  <w15:chartTrackingRefBased/>
  <w15:docId w15:val="{D30F64C6-EEB5-4A70-80F8-772E876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locked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locked/>
    <w:rsid w:val="009D0C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9D0C98"/>
  </w:style>
  <w:style w:type="paragraph" w:styleId="a6">
    <w:name w:val="header"/>
    <w:basedOn w:val="a"/>
    <w:locked/>
    <w:rsid w:val="004E2A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84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2024-10-21T04:34:00Z</dcterms:created>
  <dcterms:modified xsi:type="dcterms:W3CDTF">2024-11-19T01:13:00Z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2024-10-21T04:35:03Z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f0fe033b-1687-4449-aae3-c9e53ffcc553</vt:lpwstr>
  </property>
  <property fmtid="{D5CDD505-2E9C-101B-9397-08002B2CF9AE}" pid="8" name="MSIP_Label_defa4170-0d19-0005-0004-bc88714345d2_ContentBits">
    <vt:lpwstr>0</vt:lpwstr>
  </property>
</Properties>
</file>