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CC79" w14:textId="77777777" w:rsidR="000C02F2" w:rsidRPr="003A0D70" w:rsidRDefault="001E5F46" w:rsidP="001E5F46">
      <w:pPr>
        <w:wordWrap w:val="0"/>
        <w:ind w:rightChars="-257" w:right="-540"/>
        <w:jc w:val="right"/>
        <w:rPr>
          <w:rFonts w:ascii="ＭＳ 明朝" w:hAnsi="ＭＳ 明朝"/>
        </w:rPr>
      </w:pPr>
      <w:r w:rsidRPr="003A0D70">
        <w:rPr>
          <w:rFonts w:ascii="ＭＳ 明朝" w:hAnsi="ＭＳ 明朝" w:hint="eastAsia"/>
        </w:rPr>
        <w:t xml:space="preserve">　　年　　月　　日記入</w:t>
      </w:r>
    </w:p>
    <w:p w14:paraId="0D34000C" w14:textId="77777777" w:rsidR="000C02F2" w:rsidRPr="003A0D70" w:rsidRDefault="000C02F2" w:rsidP="000C02F2">
      <w:pPr>
        <w:jc w:val="center"/>
        <w:rPr>
          <w:rFonts w:ascii="ＭＳ 明朝" w:hAnsi="ＭＳ 明朝"/>
          <w:b/>
          <w:sz w:val="24"/>
        </w:rPr>
      </w:pPr>
      <w:r w:rsidRPr="003A0D70">
        <w:rPr>
          <w:rFonts w:ascii="ＭＳ 明朝" w:hAnsi="ＭＳ 明朝" w:hint="eastAsia"/>
          <w:b/>
          <w:sz w:val="24"/>
        </w:rPr>
        <w:t>練馬区病児・病後児保育事業利用登録（申請）書</w:t>
      </w:r>
    </w:p>
    <w:p w14:paraId="419D7C8A" w14:textId="1AF19562" w:rsidR="009173D4" w:rsidRPr="003A0D70" w:rsidRDefault="009852EC" w:rsidP="009852EC">
      <w:pPr>
        <w:ind w:right="-682"/>
        <w:jc w:val="right"/>
        <w:rPr>
          <w:rFonts w:ascii="ＭＳ 明朝" w:hAnsi="ＭＳ 明朝"/>
          <w:bCs/>
          <w:sz w:val="20"/>
          <w:szCs w:val="20"/>
        </w:rPr>
      </w:pPr>
      <w:r w:rsidRPr="003A0D70">
        <w:rPr>
          <w:rFonts w:ascii="ＭＳ 明朝" w:hAnsi="ＭＳ 明朝" w:hint="eastAsia"/>
          <w:bCs/>
          <w:sz w:val="20"/>
          <w:szCs w:val="20"/>
        </w:rPr>
        <w:t xml:space="preserve">　　　　（</w:t>
      </w:r>
      <w:r w:rsidR="00877F97" w:rsidRPr="003A0D70">
        <w:rPr>
          <w:rFonts w:ascii="ＭＳ 明朝" w:hAnsi="ＭＳ 明朝" w:hint="eastAsia"/>
          <w:bCs/>
          <w:sz w:val="20"/>
          <w:szCs w:val="20"/>
        </w:rPr>
        <w:t xml:space="preserve">施設記入欄　</w:t>
      </w:r>
      <w:r w:rsidRPr="003A0D70">
        <w:rPr>
          <w:rFonts w:ascii="ＭＳ 明朝" w:hAnsi="ＭＳ 明朝" w:hint="eastAsia"/>
          <w:bCs/>
          <w:sz w:val="20"/>
          <w:szCs w:val="20"/>
        </w:rPr>
        <w:t>登録日：　　　年　　月　　日　登録番号　　　　　　　　）</w:t>
      </w:r>
    </w:p>
    <w:tbl>
      <w:tblPr>
        <w:tblW w:w="106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"/>
        <w:gridCol w:w="319"/>
        <w:gridCol w:w="1701"/>
        <w:gridCol w:w="1132"/>
        <w:gridCol w:w="3120"/>
        <w:gridCol w:w="709"/>
        <w:gridCol w:w="2028"/>
        <w:gridCol w:w="13"/>
      </w:tblGrid>
      <w:tr w:rsidR="003A0D70" w:rsidRPr="003A0D70" w14:paraId="4D892A34" w14:textId="77777777" w:rsidTr="0029278B">
        <w:trPr>
          <w:gridAfter w:val="1"/>
          <w:wAfter w:w="13" w:type="dxa"/>
          <w:trHeight w:val="667"/>
        </w:trPr>
        <w:tc>
          <w:tcPr>
            <w:tcW w:w="4818" w:type="dxa"/>
            <w:gridSpan w:val="5"/>
            <w:shd w:val="clear" w:color="auto" w:fill="auto"/>
            <w:vAlign w:val="center"/>
          </w:tcPr>
          <w:p w14:paraId="1EF287C8" w14:textId="77777777" w:rsidR="003E1651" w:rsidRPr="003A0D70" w:rsidRDefault="003E1651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ふりがな　　　　　　　　　　　　　　</w:t>
            </w:r>
            <w:r w:rsidR="00CB7E9E" w:rsidRPr="003A0D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　男</w:t>
            </w:r>
          </w:p>
          <w:p w14:paraId="594FB8B4" w14:textId="77777777" w:rsidR="003E1651" w:rsidRPr="003A0D70" w:rsidRDefault="003E1651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氏　　名　　　　　　　　　　　　　　</w:t>
            </w:r>
            <w:r w:rsidR="00CB7E9E" w:rsidRPr="003A0D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　女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26DC24E" w14:textId="77777777" w:rsidR="003E1651" w:rsidRPr="003A0D70" w:rsidRDefault="003E1651" w:rsidP="009964DE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73D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B7E9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9964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73D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9964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73D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>日生</w:t>
            </w:r>
          </w:p>
          <w:p w14:paraId="27C42046" w14:textId="77777777" w:rsidR="003E1651" w:rsidRPr="003A0D70" w:rsidRDefault="003E1651" w:rsidP="009964DE">
            <w:pPr>
              <w:widowControl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B7E9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>歳</w:t>
            </w:r>
            <w:r w:rsidR="009964DE" w:rsidRPr="003A0D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kern w:val="0"/>
                <w:szCs w:val="21"/>
              </w:rPr>
              <w:t xml:space="preserve">　　か月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2A16F386" w14:textId="77777777" w:rsidR="003E1651" w:rsidRPr="003A0D70" w:rsidRDefault="003E1651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お子さんの愛称</w:t>
            </w:r>
          </w:p>
        </w:tc>
      </w:tr>
      <w:tr w:rsidR="003A0D70" w:rsidRPr="003A0D70" w14:paraId="7246E094" w14:textId="77777777" w:rsidTr="0029278B">
        <w:trPr>
          <w:gridAfter w:val="1"/>
          <w:wAfter w:w="13" w:type="dxa"/>
          <w:trHeight w:val="507"/>
        </w:trPr>
        <w:tc>
          <w:tcPr>
            <w:tcW w:w="10675" w:type="dxa"/>
            <w:gridSpan w:val="8"/>
            <w:shd w:val="clear" w:color="auto" w:fill="auto"/>
            <w:vAlign w:val="center"/>
          </w:tcPr>
          <w:p w14:paraId="2224F485" w14:textId="77777777" w:rsidR="003E1651" w:rsidRPr="003A0D70" w:rsidRDefault="003E1651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住所（〒　　　　　　　）</w:t>
            </w:r>
          </w:p>
          <w:p w14:paraId="7EC54DCE" w14:textId="3219558A" w:rsidR="003E1651" w:rsidRPr="003A0D70" w:rsidRDefault="003E1651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  <w:r w:rsidR="00CB7E9E" w:rsidRPr="003A0D70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3A0D70" w:rsidRPr="003A0D70" w14:paraId="65E10085" w14:textId="77777777" w:rsidTr="003F4799">
        <w:trPr>
          <w:gridAfter w:val="1"/>
          <w:wAfter w:w="13" w:type="dxa"/>
          <w:trHeight w:val="5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4227AA3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保護者等氏名</w:t>
            </w:r>
          </w:p>
          <w:p w14:paraId="59C79635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※連絡先順位で記入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8DA44AC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48895705" w14:textId="77777777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7DC412B" w14:textId="640DD843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氏　　名　　　　　　　　（続柄　　</w:t>
            </w:r>
            <w:r w:rsidR="000717BC" w:rsidRPr="003A0D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3A0D7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7BCED1B" w14:textId="49ABA069" w:rsidR="009964DE" w:rsidRPr="003A0D70" w:rsidRDefault="00B406F5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年齢</w:t>
            </w:r>
            <w:r w:rsidR="00877F97" w:rsidRPr="003A0D70">
              <w:rPr>
                <w:rFonts w:ascii="ＭＳ 明朝" w:hAnsi="ＭＳ 明朝" w:hint="eastAsia"/>
                <w:szCs w:val="21"/>
              </w:rPr>
              <w:t>：　　　　歳</w:t>
            </w:r>
          </w:p>
        </w:tc>
      </w:tr>
      <w:tr w:rsidR="003A0D70" w:rsidRPr="003A0D70" w14:paraId="30EE0686" w14:textId="77777777" w:rsidTr="003F4799">
        <w:trPr>
          <w:gridAfter w:val="1"/>
          <w:wAfter w:w="13" w:type="dxa"/>
          <w:trHeight w:val="533"/>
        </w:trPr>
        <w:tc>
          <w:tcPr>
            <w:tcW w:w="1560" w:type="dxa"/>
            <w:vMerge/>
            <w:shd w:val="clear" w:color="auto" w:fill="auto"/>
            <w:vAlign w:val="center"/>
          </w:tcPr>
          <w:p w14:paraId="03DDD4BF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0376279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17C9B9EA" w14:textId="59E9975A" w:rsidR="009964DE" w:rsidRPr="003A0D70" w:rsidRDefault="00305A54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電話番号：　　　　　　　　　　</w:t>
            </w:r>
            <w:r w:rsidR="00B406F5" w:rsidRPr="003A0D70">
              <w:rPr>
                <w:rFonts w:ascii="ＭＳ 明朝" w:hAnsi="ＭＳ 明朝" w:hint="eastAsia"/>
                <w:szCs w:val="21"/>
              </w:rPr>
              <w:t xml:space="preserve">職業：　　　　　　　</w:t>
            </w:r>
            <w:r w:rsidR="009964DE" w:rsidRPr="003A0D70">
              <w:rPr>
                <w:rFonts w:ascii="ＭＳ 明朝" w:hAnsi="ＭＳ 明朝" w:hint="eastAsia"/>
                <w:szCs w:val="21"/>
              </w:rPr>
              <w:t>勤務先</w:t>
            </w:r>
            <w:r w:rsidR="00B406F5" w:rsidRPr="003A0D70">
              <w:rPr>
                <w:rFonts w:ascii="ＭＳ 明朝" w:hAnsi="ＭＳ 明朝" w:hint="eastAsia"/>
                <w:szCs w:val="21"/>
              </w:rPr>
              <w:t>：</w:t>
            </w:r>
            <w:r w:rsidR="009964DE" w:rsidRPr="003A0D70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</w:p>
        </w:tc>
      </w:tr>
      <w:tr w:rsidR="003A0D70" w:rsidRPr="003A0D70" w14:paraId="3FD89403" w14:textId="77777777" w:rsidTr="003F4799">
        <w:trPr>
          <w:gridAfter w:val="1"/>
          <w:wAfter w:w="13" w:type="dxa"/>
          <w:trHeight w:val="191"/>
        </w:trPr>
        <w:tc>
          <w:tcPr>
            <w:tcW w:w="1560" w:type="dxa"/>
            <w:vMerge/>
            <w:shd w:val="clear" w:color="auto" w:fill="auto"/>
            <w:vAlign w:val="center"/>
          </w:tcPr>
          <w:p w14:paraId="367D0538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753DF435" w14:textId="77777777" w:rsidR="009964DE" w:rsidRPr="003A0D70" w:rsidRDefault="009964DE" w:rsidP="00BB04F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64CE7E4D" w14:textId="77777777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0D04349" w14:textId="11AD3344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氏　　名　　　　　　　　（続柄　　　）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0B23644" w14:textId="7A864977" w:rsidR="009964DE" w:rsidRPr="003A0D70" w:rsidRDefault="00B406F5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年齢</w:t>
            </w:r>
            <w:r w:rsidR="00877F97" w:rsidRPr="003A0D70">
              <w:rPr>
                <w:rFonts w:ascii="ＭＳ 明朝" w:hAnsi="ＭＳ 明朝" w:hint="eastAsia"/>
                <w:szCs w:val="21"/>
              </w:rPr>
              <w:t>：　　　　歳</w:t>
            </w:r>
          </w:p>
        </w:tc>
      </w:tr>
      <w:tr w:rsidR="003A0D70" w:rsidRPr="003A0D70" w14:paraId="32C231F2" w14:textId="77777777" w:rsidTr="003F4799">
        <w:trPr>
          <w:gridAfter w:val="1"/>
          <w:wAfter w:w="13" w:type="dxa"/>
          <w:trHeight w:val="533"/>
        </w:trPr>
        <w:tc>
          <w:tcPr>
            <w:tcW w:w="1560" w:type="dxa"/>
            <w:vMerge/>
            <w:shd w:val="clear" w:color="auto" w:fill="auto"/>
            <w:vAlign w:val="center"/>
          </w:tcPr>
          <w:p w14:paraId="72B3119A" w14:textId="77777777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5AB72AF8" w14:textId="77777777" w:rsidR="009964DE" w:rsidRPr="003A0D70" w:rsidRDefault="009964DE" w:rsidP="00BB04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3FF846D5" w14:textId="1A9D4A57" w:rsidR="009964DE" w:rsidRPr="003A0D70" w:rsidRDefault="00305A54" w:rsidP="00BB04F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電話番号：　　　　　　　　　　</w:t>
            </w:r>
            <w:r w:rsidR="00B406F5" w:rsidRPr="003A0D70">
              <w:rPr>
                <w:rFonts w:ascii="ＭＳ 明朝" w:hAnsi="ＭＳ 明朝" w:hint="eastAsia"/>
                <w:szCs w:val="21"/>
              </w:rPr>
              <w:t xml:space="preserve">職業：　　　　　　　勤務先：　　　　　　　　　　　</w:t>
            </w:r>
          </w:p>
        </w:tc>
      </w:tr>
      <w:tr w:rsidR="003A0D70" w:rsidRPr="003A0D70" w14:paraId="7A1EC616" w14:textId="77777777" w:rsidTr="003F4799">
        <w:trPr>
          <w:gridAfter w:val="1"/>
          <w:wAfter w:w="13" w:type="dxa"/>
          <w:trHeight w:val="407"/>
        </w:trPr>
        <w:tc>
          <w:tcPr>
            <w:tcW w:w="1560" w:type="dxa"/>
            <w:vMerge/>
            <w:shd w:val="clear" w:color="auto" w:fill="auto"/>
            <w:vAlign w:val="center"/>
          </w:tcPr>
          <w:p w14:paraId="5F02DF36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0C3A13B4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B12A840" w14:textId="77777777" w:rsidR="009964DE" w:rsidRPr="003A0D70" w:rsidRDefault="009964DE" w:rsidP="009964DE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05CD5A26" w14:textId="00328BA2" w:rsidR="009964DE" w:rsidRPr="003A0D70" w:rsidRDefault="009964DE" w:rsidP="009964DE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氏　　名　　　　　　　　（続柄　　　）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2080E71" w14:textId="15F9B54B" w:rsidR="009964DE" w:rsidRPr="003A0D70" w:rsidRDefault="00B406F5" w:rsidP="009964DE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年齢</w:t>
            </w:r>
            <w:r w:rsidR="00877F97" w:rsidRPr="003A0D70">
              <w:rPr>
                <w:rFonts w:ascii="ＭＳ 明朝" w:hAnsi="ＭＳ 明朝" w:hint="eastAsia"/>
                <w:szCs w:val="21"/>
              </w:rPr>
              <w:t>：　　　　歳</w:t>
            </w:r>
          </w:p>
        </w:tc>
      </w:tr>
      <w:tr w:rsidR="003A0D70" w:rsidRPr="003A0D70" w14:paraId="4A05F597" w14:textId="77777777" w:rsidTr="003F4799">
        <w:trPr>
          <w:gridAfter w:val="1"/>
          <w:wAfter w:w="13" w:type="dxa"/>
          <w:trHeight w:val="407"/>
        </w:trPr>
        <w:tc>
          <w:tcPr>
            <w:tcW w:w="1560" w:type="dxa"/>
            <w:vMerge/>
            <w:shd w:val="clear" w:color="auto" w:fill="auto"/>
            <w:vAlign w:val="center"/>
          </w:tcPr>
          <w:p w14:paraId="09A22D4F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2DB0F828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792CE2CE" w14:textId="51124F5F" w:rsidR="009964DE" w:rsidRPr="003A0D70" w:rsidRDefault="00305A54" w:rsidP="004E1D13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電話番号：　　　　　　　　　　</w:t>
            </w:r>
            <w:r w:rsidR="00B406F5" w:rsidRPr="003A0D70">
              <w:rPr>
                <w:rFonts w:ascii="ＭＳ 明朝" w:hAnsi="ＭＳ 明朝" w:hint="eastAsia"/>
                <w:szCs w:val="21"/>
              </w:rPr>
              <w:t xml:space="preserve">職業：　　　　　　　勤務先：　　　　　　　　　　　</w:t>
            </w:r>
          </w:p>
        </w:tc>
      </w:tr>
      <w:tr w:rsidR="003A0D70" w:rsidRPr="003A0D70" w14:paraId="04A8E95D" w14:textId="77777777" w:rsidTr="003F4799">
        <w:trPr>
          <w:gridAfter w:val="1"/>
          <w:wAfter w:w="13" w:type="dxa"/>
          <w:trHeight w:val="40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61AB8C54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きょうだい</w:t>
            </w: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0D3350A1" w14:textId="30BDF3AA" w:rsidR="009964DE" w:rsidRPr="003A0D70" w:rsidRDefault="009964DE" w:rsidP="009173D4">
            <w:pPr>
              <w:ind w:firstLineChars="450" w:firstLine="945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歳（男・女）</w:t>
            </w:r>
            <w:r w:rsidR="009173D4" w:rsidRPr="003A0D70">
              <w:rPr>
                <w:rFonts w:ascii="ＭＳ 明朝" w:hAnsi="ＭＳ 明朝" w:hint="eastAsia"/>
                <w:szCs w:val="21"/>
              </w:rPr>
              <w:t xml:space="preserve"> 　　　　歳（男・女） 　　　</w:t>
            </w:r>
            <w:r w:rsidRPr="003A0D70">
              <w:rPr>
                <w:rFonts w:ascii="ＭＳ 明朝" w:hAnsi="ＭＳ 明朝" w:hint="eastAsia"/>
                <w:szCs w:val="21"/>
              </w:rPr>
              <w:t>歳（男・女）</w:t>
            </w:r>
            <w:r w:rsidR="009173D4" w:rsidRPr="003A0D70">
              <w:rPr>
                <w:rFonts w:ascii="ＭＳ 明朝" w:hAnsi="ＭＳ 明朝" w:hint="eastAsia"/>
                <w:szCs w:val="21"/>
              </w:rPr>
              <w:t xml:space="preserve"> 　　　</w:t>
            </w:r>
            <w:r w:rsidRPr="003A0D70">
              <w:rPr>
                <w:rFonts w:ascii="ＭＳ 明朝" w:hAnsi="ＭＳ 明朝" w:hint="eastAsia"/>
                <w:szCs w:val="21"/>
              </w:rPr>
              <w:t>歳（男・女）</w:t>
            </w:r>
          </w:p>
        </w:tc>
      </w:tr>
      <w:tr w:rsidR="003A0D70" w:rsidRPr="003A0D70" w14:paraId="459E3606" w14:textId="77777777" w:rsidTr="003F4799">
        <w:trPr>
          <w:gridAfter w:val="1"/>
          <w:wAfter w:w="13" w:type="dxa"/>
          <w:trHeight w:val="52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5F0D4317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通園・通学先</w:t>
            </w: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1AD3ACF0" w14:textId="064A3116" w:rsidR="009964DE" w:rsidRPr="003A0D70" w:rsidRDefault="009964DE" w:rsidP="001107D4">
            <w:pPr>
              <w:wordWrap w:val="0"/>
              <w:ind w:firstLineChars="1100" w:firstLine="2310"/>
              <w:jc w:val="right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電話</w:t>
            </w:r>
            <w:r w:rsidR="001107D4" w:rsidRPr="003A0D70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3A0D70" w:rsidRPr="003A0D70" w14:paraId="3AB3067D" w14:textId="77777777" w:rsidTr="003F4799">
        <w:trPr>
          <w:gridAfter w:val="1"/>
          <w:wAfter w:w="13" w:type="dxa"/>
          <w:trHeight w:val="52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618B5EEB" w14:textId="77777777" w:rsidR="009964DE" w:rsidRPr="003A0D70" w:rsidRDefault="009964DE" w:rsidP="009964DE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かかりつけ病院</w:t>
            </w:r>
          </w:p>
        </w:tc>
        <w:tc>
          <w:tcPr>
            <w:tcW w:w="8690" w:type="dxa"/>
            <w:gridSpan w:val="5"/>
            <w:shd w:val="clear" w:color="auto" w:fill="auto"/>
            <w:vAlign w:val="center"/>
          </w:tcPr>
          <w:p w14:paraId="3AC535F0" w14:textId="77777777" w:rsidR="009964DE" w:rsidRPr="003A0D70" w:rsidRDefault="009964DE" w:rsidP="001107D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電話</w:t>
            </w:r>
            <w:r w:rsidR="001107D4" w:rsidRPr="003A0D70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3A0D70" w:rsidRPr="003A0D70" w14:paraId="0F9F5963" w14:textId="77777777" w:rsidTr="003F4799">
        <w:trPr>
          <w:trHeight w:val="345"/>
        </w:trPr>
        <w:tc>
          <w:tcPr>
            <w:tcW w:w="1666" w:type="dxa"/>
            <w:gridSpan w:val="2"/>
            <w:vMerge w:val="restart"/>
            <w:shd w:val="clear" w:color="auto" w:fill="auto"/>
            <w:vAlign w:val="center"/>
          </w:tcPr>
          <w:p w14:paraId="1CAA20A7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これまでの</w:t>
            </w:r>
          </w:p>
          <w:p w14:paraId="45B36130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病気</w:t>
            </w:r>
          </w:p>
        </w:tc>
        <w:tc>
          <w:tcPr>
            <w:tcW w:w="9022" w:type="dxa"/>
            <w:gridSpan w:val="7"/>
            <w:shd w:val="clear" w:color="auto" w:fill="auto"/>
            <w:vAlign w:val="center"/>
          </w:tcPr>
          <w:p w14:paraId="0DA442F6" w14:textId="2D3BAE48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熱性痙攣：初回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最後は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月（これまでに　　回）</w:t>
            </w:r>
          </w:p>
          <w:p w14:paraId="71A986A5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ダイアップの利用：（ なし ・ あり ）</w:t>
            </w:r>
          </w:p>
        </w:tc>
      </w:tr>
      <w:tr w:rsidR="003A0D70" w:rsidRPr="003A0D70" w14:paraId="2EA88BA7" w14:textId="77777777" w:rsidTr="0029278B">
        <w:trPr>
          <w:trHeight w:val="690"/>
        </w:trPr>
        <w:tc>
          <w:tcPr>
            <w:tcW w:w="1666" w:type="dxa"/>
            <w:gridSpan w:val="2"/>
            <w:vMerge/>
            <w:shd w:val="clear" w:color="auto" w:fill="auto"/>
            <w:vAlign w:val="center"/>
          </w:tcPr>
          <w:p w14:paraId="6F34DEBD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5A51E634" w14:textId="77777777" w:rsidR="003F4799" w:rsidRPr="003A0D70" w:rsidRDefault="003F4799" w:rsidP="00CC38C8">
            <w:pPr>
              <w:widowControl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喘息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12F94850" w14:textId="77777777" w:rsidR="003F4799" w:rsidRPr="003A0D70" w:rsidRDefault="003F4799" w:rsidP="00CC38C8">
            <w:pPr>
              <w:widowControl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（ なし ・ あり ）</w:t>
            </w:r>
          </w:p>
          <w:p w14:paraId="0057DC5D" w14:textId="77777777" w:rsidR="003F4799" w:rsidRPr="003A0D70" w:rsidRDefault="003F4799" w:rsidP="00CC38C8">
            <w:pPr>
              <w:widowControl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毎日　薬を　　　　（ 飲んでいる ・ いない ・ 発作時だけ ）</w:t>
            </w:r>
          </w:p>
          <w:p w14:paraId="45AD9136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毎日　吸入療法を　（ している ・ いない ・ 発作時だけ ）</w:t>
            </w:r>
          </w:p>
        </w:tc>
      </w:tr>
      <w:tr w:rsidR="003A0D70" w:rsidRPr="003A0D70" w14:paraId="48B880A7" w14:textId="77777777" w:rsidTr="0029278B">
        <w:trPr>
          <w:trHeight w:val="330"/>
        </w:trPr>
        <w:tc>
          <w:tcPr>
            <w:tcW w:w="1666" w:type="dxa"/>
            <w:gridSpan w:val="2"/>
            <w:vMerge/>
            <w:shd w:val="clear" w:color="auto" w:fill="auto"/>
            <w:vAlign w:val="center"/>
          </w:tcPr>
          <w:p w14:paraId="13024F07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0AAF8400" w14:textId="3F92032C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アトピー性皮膚炎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0A67BC89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なし ・ あり ：治療は（ 内服薬 ・ 塗り薬 ・ 食事療法 ・ 治療せず ）</w:t>
            </w:r>
          </w:p>
        </w:tc>
      </w:tr>
      <w:tr w:rsidR="003A0D70" w:rsidRPr="003A0D70" w14:paraId="657B09A8" w14:textId="77777777" w:rsidTr="0029278B">
        <w:trPr>
          <w:trHeight w:val="643"/>
        </w:trPr>
        <w:tc>
          <w:tcPr>
            <w:tcW w:w="1666" w:type="dxa"/>
            <w:gridSpan w:val="2"/>
            <w:vMerge/>
            <w:shd w:val="clear" w:color="auto" w:fill="auto"/>
            <w:vAlign w:val="center"/>
          </w:tcPr>
          <w:p w14:paraId="692C58F0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7"/>
            <w:shd w:val="clear" w:color="auto" w:fill="auto"/>
            <w:vAlign w:val="center"/>
          </w:tcPr>
          <w:p w14:paraId="362285FD" w14:textId="0AB82B2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その他の病気（具体的に）</w:t>
            </w:r>
          </w:p>
        </w:tc>
      </w:tr>
      <w:tr w:rsidR="003A0D70" w:rsidRPr="003A0D70" w14:paraId="7AFFF718" w14:textId="77777777" w:rsidTr="0029278B">
        <w:trPr>
          <w:trHeight w:val="1615"/>
        </w:trPr>
        <w:tc>
          <w:tcPr>
            <w:tcW w:w="1666" w:type="dxa"/>
            <w:gridSpan w:val="2"/>
            <w:vMerge/>
            <w:shd w:val="clear" w:color="auto" w:fill="auto"/>
            <w:vAlign w:val="center"/>
          </w:tcPr>
          <w:p w14:paraId="3C2E6E90" w14:textId="77777777" w:rsidR="003F4799" w:rsidRPr="003A0D70" w:rsidRDefault="003F4799" w:rsidP="00CC38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5C545FCE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入院歴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2BEC4558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なし ・ あり</w:t>
            </w:r>
          </w:p>
          <w:p w14:paraId="222CFCD7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・病名：　　　　　　　　　（期間：　　　　　）　　　　歳　　カ月</w:t>
            </w:r>
          </w:p>
          <w:p w14:paraId="32EC7C9A" w14:textId="77777777" w:rsidR="003F4799" w:rsidRPr="003A0D70" w:rsidRDefault="003F4799" w:rsidP="00CC38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病院名：</w:t>
            </w:r>
          </w:p>
          <w:p w14:paraId="3574F823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・病名：　　　　　　　　　（期間：　　　　　）　　　　歳　　カ月</w:t>
            </w:r>
          </w:p>
          <w:p w14:paraId="63602889" w14:textId="77777777" w:rsidR="003F4799" w:rsidRPr="003A0D70" w:rsidRDefault="003F4799" w:rsidP="00CC38C8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　病院名：</w:t>
            </w:r>
          </w:p>
        </w:tc>
      </w:tr>
      <w:tr w:rsidR="003A0D70" w:rsidRPr="003A0D70" w14:paraId="51326E9E" w14:textId="77777777" w:rsidTr="0029278B">
        <w:trPr>
          <w:trHeight w:val="771"/>
        </w:trPr>
        <w:tc>
          <w:tcPr>
            <w:tcW w:w="1666" w:type="dxa"/>
            <w:gridSpan w:val="2"/>
            <w:shd w:val="clear" w:color="auto" w:fill="auto"/>
            <w:vAlign w:val="center"/>
          </w:tcPr>
          <w:p w14:paraId="243E6CD7" w14:textId="60E33154" w:rsidR="0029278B" w:rsidRPr="003A0D70" w:rsidRDefault="0029278B" w:rsidP="0029278B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常用薬</w:t>
            </w:r>
          </w:p>
        </w:tc>
        <w:tc>
          <w:tcPr>
            <w:tcW w:w="9022" w:type="dxa"/>
            <w:gridSpan w:val="7"/>
            <w:shd w:val="clear" w:color="auto" w:fill="auto"/>
          </w:tcPr>
          <w:p w14:paraId="460F3A0A" w14:textId="7BA2992F" w:rsidR="0029278B" w:rsidRPr="003A0D70" w:rsidRDefault="0029278B" w:rsidP="0029278B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●薬の種類、病名、内服時間等をお書きください。</w:t>
            </w:r>
          </w:p>
        </w:tc>
      </w:tr>
      <w:tr w:rsidR="003A0D70" w:rsidRPr="003A0D70" w14:paraId="4F5E0BF7" w14:textId="77777777" w:rsidTr="003D5B8A">
        <w:trPr>
          <w:trHeight w:val="1154"/>
        </w:trPr>
        <w:tc>
          <w:tcPr>
            <w:tcW w:w="1666" w:type="dxa"/>
            <w:gridSpan w:val="2"/>
            <w:shd w:val="clear" w:color="auto" w:fill="auto"/>
            <w:vAlign w:val="center"/>
          </w:tcPr>
          <w:p w14:paraId="2D18C619" w14:textId="7F16E672" w:rsidR="0029278B" w:rsidRPr="003A0D70" w:rsidRDefault="0029278B" w:rsidP="0029278B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食事</w:t>
            </w:r>
          </w:p>
        </w:tc>
        <w:tc>
          <w:tcPr>
            <w:tcW w:w="9022" w:type="dxa"/>
            <w:gridSpan w:val="7"/>
            <w:shd w:val="clear" w:color="auto" w:fill="auto"/>
            <w:vAlign w:val="center"/>
          </w:tcPr>
          <w:p w14:paraId="2C9397A1" w14:textId="77777777" w:rsidR="0029278B" w:rsidRPr="003A0D70" w:rsidRDefault="0029278B" w:rsidP="0029278B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食物アレルギー（ なし ・ あり ）</w:t>
            </w:r>
          </w:p>
          <w:p w14:paraId="352CCAD7" w14:textId="77777777" w:rsidR="0029278B" w:rsidRPr="003A0D70" w:rsidRDefault="0029278B" w:rsidP="0029278B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　　　　　　　　食物名：　　　　　　　　　　　　　　　　　　　</w:t>
            </w:r>
          </w:p>
          <w:p w14:paraId="2A746BF3" w14:textId="126E5B4C" w:rsidR="0029278B" w:rsidRPr="003A0D70" w:rsidRDefault="0029278B" w:rsidP="0029278B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 w:val="20"/>
                <w:szCs w:val="21"/>
              </w:rPr>
              <w:t>※アレルギーがある方は利用時に、医師が記載した生活管理指導票を持参してください。</w:t>
            </w:r>
          </w:p>
        </w:tc>
      </w:tr>
    </w:tbl>
    <w:p w14:paraId="20448D3D" w14:textId="66AFF724" w:rsidR="00967848" w:rsidRPr="003A0D70" w:rsidRDefault="00967848" w:rsidP="003F4799">
      <w:pPr>
        <w:rPr>
          <w:rFonts w:ascii="ＭＳ 明朝" w:hAnsi="ＭＳ 明朝"/>
          <w:szCs w:val="21"/>
        </w:rPr>
        <w:sectPr w:rsidR="00967848" w:rsidRPr="003A0D70" w:rsidSect="009173D4">
          <w:headerReference w:type="first" r:id="rId8"/>
          <w:pgSz w:w="11906" w:h="16838"/>
          <w:pgMar w:top="0" w:right="1191" w:bottom="0" w:left="1191" w:header="567" w:footer="227" w:gutter="0"/>
          <w:cols w:space="425"/>
          <w:titlePg/>
          <w:docGrid w:type="lines" w:linePitch="360"/>
        </w:sectPr>
      </w:pPr>
    </w:p>
    <w:tbl>
      <w:tblPr>
        <w:tblW w:w="106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028"/>
        <w:gridCol w:w="427"/>
        <w:gridCol w:w="1429"/>
        <w:gridCol w:w="1262"/>
        <w:gridCol w:w="425"/>
        <w:gridCol w:w="1418"/>
        <w:gridCol w:w="1577"/>
        <w:gridCol w:w="1456"/>
      </w:tblGrid>
      <w:tr w:rsidR="003A0D70" w:rsidRPr="003A0D70" w14:paraId="3BE43897" w14:textId="77777777" w:rsidTr="00774B58">
        <w:tc>
          <w:tcPr>
            <w:tcW w:w="1666" w:type="dxa"/>
            <w:vMerge w:val="restart"/>
            <w:shd w:val="clear" w:color="auto" w:fill="auto"/>
            <w:vAlign w:val="center"/>
          </w:tcPr>
          <w:p w14:paraId="07CCDC2C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lastRenderedPageBreak/>
              <w:t>予防接種</w:t>
            </w:r>
          </w:p>
          <w:p w14:paraId="59274997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※年月日記入</w:t>
            </w:r>
          </w:p>
        </w:tc>
        <w:tc>
          <w:tcPr>
            <w:tcW w:w="102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1C3E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ヒブ</w:t>
            </w:r>
          </w:p>
          <w:p w14:paraId="372B5010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Hib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51FA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A755" w14:textId="57FAD00D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349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五種混合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F825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9B7A" w14:textId="46FEA109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70DC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水痘</w:t>
            </w:r>
          </w:p>
          <w:p w14:paraId="25918416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w w:val="80"/>
                <w:sz w:val="18"/>
                <w:szCs w:val="18"/>
              </w:rPr>
              <w:t>(みずぼうそう)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0380" w14:textId="252CDE72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5FED21BD" w14:textId="77777777" w:rsidTr="00774B58">
        <w:trPr>
          <w:trHeight w:val="208"/>
        </w:trPr>
        <w:tc>
          <w:tcPr>
            <w:tcW w:w="1666" w:type="dxa"/>
            <w:vMerge/>
            <w:shd w:val="clear" w:color="auto" w:fill="auto"/>
            <w:vAlign w:val="center"/>
          </w:tcPr>
          <w:p w14:paraId="3D5BD2B2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C857" w14:textId="77777777" w:rsidR="00720FE1" w:rsidRPr="003A0D70" w:rsidRDefault="00720FE1" w:rsidP="00774B58">
            <w:pPr>
              <w:spacing w:line="3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64A1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6914" w14:textId="01460AE3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F006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BBCC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3BA2" w14:textId="3174B295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403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281DF" w14:textId="455E7C9A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2AD9FF1F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27342A07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0445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879C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3C85" w14:textId="6FE71102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3C8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34DA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56D4" w14:textId="64F3CF93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CF5D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w w:val="80"/>
                <w:sz w:val="18"/>
                <w:szCs w:val="18"/>
              </w:rPr>
              <w:t>流行性耳下腺炎</w:t>
            </w:r>
          </w:p>
          <w:p w14:paraId="30E72683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w w:val="80"/>
                <w:sz w:val="18"/>
                <w:szCs w:val="18"/>
              </w:rPr>
              <w:t>(おたふくかぜ)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D2FA8" w14:textId="54DEFAD5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11737530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081D1FD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D4FF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1C92" w14:textId="77777777" w:rsidR="00720FE1" w:rsidRPr="003A0D70" w:rsidRDefault="00720FE1" w:rsidP="00774B58">
            <w:pPr>
              <w:ind w:leftChars="-38" w:left="-80"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追加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D007" w14:textId="0E847643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5EDA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C7E3" w14:textId="77777777" w:rsidR="00720FE1" w:rsidRPr="003A0D70" w:rsidRDefault="00720FE1" w:rsidP="00774B58">
            <w:pPr>
              <w:ind w:leftChars="-51" w:left="-107" w:rightChars="-54" w:right="-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kern w:val="0"/>
                <w:sz w:val="18"/>
                <w:szCs w:val="18"/>
              </w:rPr>
              <w:t>追加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F827" w14:textId="786F253F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BBD8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A38D7" w14:textId="0949A3E2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5A92DF12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15636731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717C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小児肺炎</w:t>
            </w:r>
          </w:p>
          <w:p w14:paraId="71605BBD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球菌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5C9F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F616" w14:textId="0AB997A0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7E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ＭＲ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489E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8B7F" w14:textId="5AF4E2D6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686" w14:textId="77777777" w:rsidR="00720FE1" w:rsidRPr="003A0D70" w:rsidRDefault="00720FE1" w:rsidP="00774B58">
            <w:pPr>
              <w:ind w:leftChars="-38" w:left="-80" w:rightChars="-53" w:right="-11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ロタウイルス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6DEEC" w14:textId="6920DB28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2CBF57FE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4F849F7D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521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AB87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2C16" w14:textId="0CFA79D8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443A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ED7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F9AB" w14:textId="7FAF1CCE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D9C" w14:textId="77777777" w:rsidR="00720FE1" w:rsidRPr="003A0D70" w:rsidRDefault="00720FE1" w:rsidP="00774B58">
            <w:pPr>
              <w:ind w:leftChars="-38" w:left="-80" w:rightChars="-53" w:right="-11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9675E" w14:textId="2C84875E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1BAFDB83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439F72C1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AE4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226F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BB7D" w14:textId="00210719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88F9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日本脳炎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74C7" w14:textId="6860E5F4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B23C" w14:textId="7BF10EB5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8D9F" w14:textId="77777777" w:rsidR="00720FE1" w:rsidRPr="003A0D70" w:rsidRDefault="00720FE1" w:rsidP="00774B58">
            <w:pPr>
              <w:ind w:leftChars="-38" w:left="-80" w:rightChars="-53" w:right="-11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B0733" w14:textId="7349E1F5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4D5D4EBA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4484FBF8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2898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1E58" w14:textId="77777777" w:rsidR="00720FE1" w:rsidRPr="003A0D70" w:rsidRDefault="00720FE1" w:rsidP="00774B58">
            <w:pPr>
              <w:ind w:leftChars="-38" w:left="-80"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追加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89D" w14:textId="0E1A0355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B649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F3E5" w14:textId="6862B39B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8F41" w14:textId="69CE29F7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7C37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ＢＣＧ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12E62" w14:textId="746E78C6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6F75F5C6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0FA20958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2B4A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四種混合</w:t>
            </w:r>
          </w:p>
          <w:p w14:paraId="6982AA2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(DPT-IPV)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303A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FD87" w14:textId="16FE7EAB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29C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0D11" w14:textId="01365031" w:rsidR="00720FE1" w:rsidRPr="003A0D70" w:rsidRDefault="00720FE1" w:rsidP="00720FE1">
            <w:pPr>
              <w:ind w:leftChars="-120" w:left="-252" w:rightChars="-120" w:right="-2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追加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011E" w14:textId="4D1C3F09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C1BA" w14:textId="777F63C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D0A4" w14:textId="1AB2C862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2678216F" w14:textId="77777777" w:rsidTr="00774B58">
        <w:tc>
          <w:tcPr>
            <w:tcW w:w="1666" w:type="dxa"/>
            <w:vMerge/>
            <w:shd w:val="clear" w:color="auto" w:fill="auto"/>
            <w:vAlign w:val="center"/>
          </w:tcPr>
          <w:p w14:paraId="1B6290BD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540A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D202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706A" w14:textId="3C4E1D1A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7C9B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Ｂ型肝炎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27F1" w14:textId="6D23C7D8" w:rsidR="00720FE1" w:rsidRPr="003A0D70" w:rsidRDefault="00F61652" w:rsidP="00F61652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1607" w14:textId="77777777" w:rsidR="00720FE1" w:rsidRPr="003A0D70" w:rsidRDefault="00720FE1" w:rsidP="00774B58">
            <w:pPr>
              <w:ind w:leftChars="-38" w:left="-80" w:rightChars="-53" w:right="-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0DD56" w14:textId="57BE205B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5A5F4E74" w14:textId="77777777" w:rsidTr="00774B58">
        <w:trPr>
          <w:trHeight w:val="222"/>
        </w:trPr>
        <w:tc>
          <w:tcPr>
            <w:tcW w:w="1666" w:type="dxa"/>
            <w:vMerge/>
            <w:shd w:val="clear" w:color="auto" w:fill="auto"/>
            <w:vAlign w:val="center"/>
          </w:tcPr>
          <w:p w14:paraId="69A75618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CE74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1C06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CA88" w14:textId="1BBF3636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674C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A8AC" w14:textId="10B6A1BB" w:rsidR="00720FE1" w:rsidRPr="003A0D70" w:rsidRDefault="00F61652" w:rsidP="00F61652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B50F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8F3D7" w14:textId="7ED776EF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431BC7DB" w14:textId="77777777" w:rsidTr="00774B58">
        <w:trPr>
          <w:trHeight w:val="139"/>
        </w:trPr>
        <w:tc>
          <w:tcPr>
            <w:tcW w:w="1666" w:type="dxa"/>
            <w:vMerge/>
            <w:shd w:val="clear" w:color="auto" w:fill="auto"/>
            <w:vAlign w:val="center"/>
          </w:tcPr>
          <w:p w14:paraId="15519FB2" w14:textId="77777777" w:rsidR="00720FE1" w:rsidRPr="003A0D70" w:rsidRDefault="00720FE1" w:rsidP="0077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430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BF0" w14:textId="77777777" w:rsidR="00720FE1" w:rsidRPr="003A0D70" w:rsidRDefault="00720FE1" w:rsidP="00774B58">
            <w:pPr>
              <w:ind w:leftChars="-38" w:left="-80"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追加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29B" w14:textId="118F716A" w:rsidR="00720FE1" w:rsidRPr="003A0D70" w:rsidRDefault="00F61652" w:rsidP="00F61652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6E37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2233" w14:textId="49674AF0" w:rsidR="00720FE1" w:rsidRPr="003A0D70" w:rsidRDefault="00F61652" w:rsidP="00F61652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DFC9" w14:textId="77777777" w:rsidR="00720FE1" w:rsidRPr="003A0D70" w:rsidRDefault="00720FE1" w:rsidP="00774B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4F305" w14:textId="2AFA9C4C" w:rsidR="00720FE1" w:rsidRPr="003A0D70" w:rsidRDefault="00F61652" w:rsidP="00F61652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A0D70">
              <w:rPr>
                <w:rFonts w:ascii="ＭＳ 明朝" w:hAnsi="ＭＳ 明朝" w:hint="eastAsia"/>
                <w:sz w:val="18"/>
                <w:szCs w:val="18"/>
              </w:rPr>
              <w:t>/    /</w:t>
            </w:r>
          </w:p>
        </w:tc>
      </w:tr>
      <w:tr w:rsidR="003A0D70" w:rsidRPr="003A0D70" w14:paraId="63FB47CB" w14:textId="77777777" w:rsidTr="006F2076">
        <w:trPr>
          <w:trHeight w:val="360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14:paraId="1EC23221" w14:textId="77777777" w:rsidR="003D5B8A" w:rsidRPr="003A0D70" w:rsidRDefault="003D5B8A" w:rsidP="006F2076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感染症歴</w:t>
            </w: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1B09D9F5" w14:textId="5A60FC67" w:rsidR="003D5B8A" w:rsidRPr="003A0D70" w:rsidRDefault="003D5B8A" w:rsidP="006F2076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はしか　　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　　　水ぼうそう　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3A0D70" w:rsidRPr="003A0D70" w14:paraId="18255783" w14:textId="77777777" w:rsidTr="006F2076">
        <w:trPr>
          <w:trHeight w:val="345"/>
        </w:trPr>
        <w:tc>
          <w:tcPr>
            <w:tcW w:w="1666" w:type="dxa"/>
            <w:vMerge/>
            <w:shd w:val="clear" w:color="auto" w:fill="auto"/>
            <w:vAlign w:val="center"/>
          </w:tcPr>
          <w:p w14:paraId="39FE3500" w14:textId="77777777" w:rsidR="003D5B8A" w:rsidRPr="003A0D70" w:rsidRDefault="003D5B8A" w:rsidP="006F20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68441D4F" w14:textId="3CC0E700" w:rsidR="003D5B8A" w:rsidRPr="003A0D70" w:rsidRDefault="003D5B8A" w:rsidP="006F2076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百日咳　　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　　　おたふくかぜ：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3A0D70" w:rsidRPr="003A0D70" w14:paraId="6FD67C79" w14:textId="77777777" w:rsidTr="006F2076">
        <w:trPr>
          <w:trHeight w:val="363"/>
        </w:trPr>
        <w:tc>
          <w:tcPr>
            <w:tcW w:w="1666" w:type="dxa"/>
            <w:vMerge/>
            <w:shd w:val="clear" w:color="auto" w:fill="auto"/>
            <w:vAlign w:val="center"/>
          </w:tcPr>
          <w:p w14:paraId="6B9B0112" w14:textId="77777777" w:rsidR="003D5B8A" w:rsidRPr="003A0D70" w:rsidRDefault="003D5B8A" w:rsidP="006F20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3485107E" w14:textId="4DFFDE6C" w:rsidR="003D5B8A" w:rsidRPr="003A0D70" w:rsidRDefault="003D5B8A" w:rsidP="006F2076">
            <w:pPr>
              <w:widowControl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Ｂ型肝炎　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　　　新型コロナ　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3A0D70" w:rsidRPr="003A0D70" w14:paraId="76A054B4" w14:textId="77777777" w:rsidTr="006F2076">
        <w:trPr>
          <w:trHeight w:val="363"/>
        </w:trPr>
        <w:tc>
          <w:tcPr>
            <w:tcW w:w="1666" w:type="dxa"/>
            <w:vMerge/>
            <w:shd w:val="clear" w:color="auto" w:fill="auto"/>
            <w:vAlign w:val="center"/>
          </w:tcPr>
          <w:p w14:paraId="127231D5" w14:textId="77777777" w:rsidR="003D5B8A" w:rsidRPr="003A0D70" w:rsidRDefault="003D5B8A" w:rsidP="006F20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41EE863B" w14:textId="6C04C33A" w:rsidR="003D5B8A" w:rsidRPr="003A0D70" w:rsidRDefault="003D5B8A" w:rsidP="006F2076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突発性発疹：　　　　歳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　　　</w:t>
            </w:r>
          </w:p>
        </w:tc>
      </w:tr>
      <w:tr w:rsidR="003A0D70" w:rsidRPr="003A0D70" w14:paraId="34082BC4" w14:textId="77777777" w:rsidTr="00774B58">
        <w:trPr>
          <w:trHeight w:val="360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14:paraId="6AD3A686" w14:textId="77777777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周産期・</w:t>
            </w:r>
          </w:p>
          <w:p w14:paraId="1BCEE983" w14:textId="54A8638E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乳児期の発達</w:t>
            </w: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5B00289C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妊娠中の異常：（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なし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あり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）ありの場合：</w:t>
            </w:r>
          </w:p>
          <w:p w14:paraId="3022C356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出産時の異常：（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なし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あり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）ありの場合：</w:t>
            </w:r>
          </w:p>
          <w:p w14:paraId="6BE10EF8" w14:textId="64FEEB90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週数：</w:t>
            </w:r>
            <w:r w:rsidR="000717BC" w:rsidRPr="003A0D70">
              <w:rPr>
                <w:rFonts w:ascii="ＭＳ 明朝" w:hAnsi="ＭＳ 明朝" w:hint="eastAsia"/>
                <w:b/>
                <w:bCs/>
                <w:szCs w:val="21"/>
                <w:lang w:eastAsia="zh-TW"/>
              </w:rPr>
              <w:t xml:space="preserve">　</w:t>
            </w:r>
            <w:r w:rsidR="000717BC" w:rsidRPr="003A0D70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0717BC" w:rsidRPr="003A0D70">
              <w:rPr>
                <w:rFonts w:ascii="ＭＳ 明朝" w:hAnsi="ＭＳ 明朝" w:hint="eastAsia"/>
                <w:szCs w:val="21"/>
              </w:rPr>
              <w:t xml:space="preserve">　</w:t>
            </w:r>
            <w:r w:rsidR="005E4967" w:rsidRPr="003A0D70">
              <w:rPr>
                <w:rFonts w:ascii="ＭＳ 明朝" w:hAnsi="ＭＳ 明朝" w:hint="eastAsia"/>
                <w:szCs w:val="21"/>
              </w:rPr>
              <w:t>週</w:t>
            </w:r>
            <w:r w:rsidR="000717BC" w:rsidRPr="003A0D70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5E4967" w:rsidRPr="003A0D70">
              <w:rPr>
                <w:rFonts w:ascii="ＭＳ 明朝" w:hAnsi="ＭＳ 明朝" w:hint="eastAsia"/>
                <w:szCs w:val="21"/>
              </w:rPr>
              <w:t>日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　　　　　　出生体重：　　　　　　ｇ　</w:t>
            </w:r>
          </w:p>
        </w:tc>
      </w:tr>
      <w:tr w:rsidR="003A0D70" w:rsidRPr="003A0D70" w14:paraId="41CE6F6B" w14:textId="77777777" w:rsidTr="00774B58">
        <w:trPr>
          <w:trHeight w:val="345"/>
        </w:trPr>
        <w:tc>
          <w:tcPr>
            <w:tcW w:w="1666" w:type="dxa"/>
            <w:vMerge/>
            <w:shd w:val="clear" w:color="auto" w:fill="auto"/>
            <w:vAlign w:val="center"/>
          </w:tcPr>
          <w:p w14:paraId="3883D8CB" w14:textId="77777777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367D8987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特別な処置・所見：（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なし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あり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）ありの場合：</w:t>
            </w:r>
          </w:p>
          <w:p w14:paraId="0911D265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授乳期の栄養方法（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母乳栄養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人工栄養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混合栄養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</w:t>
            </w:r>
          </w:p>
          <w:p w14:paraId="3520AE60" w14:textId="0BC111B6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授乳期間：生後～　　　　　まで　　　哺乳力　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普通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弱い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A0D70" w:rsidRPr="003A0D70" w14:paraId="788BA840" w14:textId="77777777" w:rsidTr="00774B58">
        <w:trPr>
          <w:trHeight w:val="363"/>
        </w:trPr>
        <w:tc>
          <w:tcPr>
            <w:tcW w:w="1666" w:type="dxa"/>
            <w:vMerge/>
            <w:shd w:val="clear" w:color="auto" w:fill="auto"/>
            <w:vAlign w:val="center"/>
          </w:tcPr>
          <w:p w14:paraId="27952DD8" w14:textId="77777777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  <w:vAlign w:val="center"/>
          </w:tcPr>
          <w:p w14:paraId="08D11C42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寝姿勢　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うつぶせ寝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仰向け寝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横向き寝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　　　体重増加（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普通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・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不良</w:t>
            </w:r>
            <w:r w:rsidRPr="003A0D70">
              <w:rPr>
                <w:rFonts w:ascii="ＭＳ 明朝" w:hAnsi="ＭＳ 明朝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Cs w:val="21"/>
              </w:rPr>
              <w:t>）</w:t>
            </w:r>
          </w:p>
          <w:p w14:paraId="5935B8BD" w14:textId="42E7A563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首のすわり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寝返り　　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おすわり　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</w:t>
            </w:r>
          </w:p>
          <w:p w14:paraId="7CFCFD4D" w14:textId="576225CD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ハイハイ　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つかまり立ち：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一人歩き　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</w:t>
            </w:r>
          </w:p>
          <w:p w14:paraId="108E8097" w14:textId="1D43CDE2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 xml:space="preserve">人見知り　　：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 xml:space="preserve">月　　初語（意味のあることば）：　　　歳　　　</w:t>
            </w:r>
            <w:r w:rsidR="00B078C2" w:rsidRPr="003A0D70">
              <w:rPr>
                <w:rFonts w:ascii="ＭＳ 明朝" w:hAnsi="ＭＳ 明朝" w:hint="eastAsia"/>
                <w:szCs w:val="21"/>
              </w:rPr>
              <w:t>か</w:t>
            </w:r>
            <w:r w:rsidRPr="003A0D70">
              <w:rPr>
                <w:rFonts w:ascii="ＭＳ 明朝" w:hAnsi="ＭＳ 明朝" w:hint="eastAsia"/>
                <w:szCs w:val="21"/>
              </w:rPr>
              <w:t>月）</w:t>
            </w:r>
          </w:p>
          <w:p w14:paraId="45E7E005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その他特徴　異常に泣く</w:t>
            </w:r>
            <w:r w:rsidRPr="003A0D70">
              <w:rPr>
                <w:rFonts w:ascii="ＭＳ 明朝" w:hAnsi="ＭＳ 明朝"/>
                <w:szCs w:val="21"/>
              </w:rPr>
              <w:t xml:space="preserve"> ・ かんしゃくがある ・ 寝ない ・ 夜泣き ・ おとなしすぎる  </w:t>
            </w:r>
          </w:p>
          <w:p w14:paraId="210C865F" w14:textId="6B89FE60" w:rsidR="00637E5C" w:rsidRPr="003A0D70" w:rsidRDefault="00637E5C" w:rsidP="00637E5C">
            <w:pPr>
              <w:widowControl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3A0D70" w:rsidRPr="003A0D70" w14:paraId="1BB5C532" w14:textId="77777777" w:rsidTr="00F523FA">
        <w:trPr>
          <w:trHeight w:val="363"/>
        </w:trPr>
        <w:tc>
          <w:tcPr>
            <w:tcW w:w="1666" w:type="dxa"/>
            <w:vMerge/>
            <w:shd w:val="clear" w:color="auto" w:fill="auto"/>
            <w:vAlign w:val="center"/>
          </w:tcPr>
          <w:p w14:paraId="20C292DE" w14:textId="77777777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2" w:type="dxa"/>
            <w:gridSpan w:val="8"/>
            <w:shd w:val="clear" w:color="auto" w:fill="auto"/>
          </w:tcPr>
          <w:p w14:paraId="27F08B8F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●生後からの発達状況について、気になる点がある場合は具体的にお書きください。</w:t>
            </w:r>
          </w:p>
          <w:p w14:paraId="63890C9D" w14:textId="66F1E98D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</w:p>
        </w:tc>
      </w:tr>
      <w:tr w:rsidR="003A0D70" w:rsidRPr="003A0D70" w14:paraId="742567CD" w14:textId="77777777" w:rsidTr="009B5AEE">
        <w:trPr>
          <w:trHeight w:val="1138"/>
        </w:trPr>
        <w:tc>
          <w:tcPr>
            <w:tcW w:w="1666" w:type="dxa"/>
            <w:shd w:val="clear" w:color="auto" w:fill="auto"/>
            <w:vAlign w:val="center"/>
          </w:tcPr>
          <w:p w14:paraId="51E1FF36" w14:textId="3142B0E4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性格</w:t>
            </w:r>
          </w:p>
        </w:tc>
        <w:tc>
          <w:tcPr>
            <w:tcW w:w="9022" w:type="dxa"/>
            <w:gridSpan w:val="8"/>
            <w:shd w:val="clear" w:color="auto" w:fill="auto"/>
          </w:tcPr>
          <w:p w14:paraId="6688E814" w14:textId="77777777" w:rsidR="00637E5C" w:rsidRPr="003A0D70" w:rsidRDefault="00637E5C" w:rsidP="00637E5C">
            <w:pPr>
              <w:rPr>
                <w:rFonts w:ascii="ＭＳ 明朝" w:hAnsi="ＭＳ 明朝"/>
                <w:sz w:val="18"/>
                <w:szCs w:val="21"/>
              </w:rPr>
            </w:pPr>
            <w:r w:rsidRPr="003A0D70">
              <w:rPr>
                <w:rFonts w:ascii="ＭＳ 明朝" w:hAnsi="ＭＳ 明朝" w:hint="eastAsia"/>
                <w:sz w:val="18"/>
                <w:szCs w:val="21"/>
              </w:rPr>
              <w:t>例：人なつこい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好奇心旺盛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知らない人が苦手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マイペース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活発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Pr="003A0D70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3A0D70">
              <w:rPr>
                <w:rFonts w:ascii="ＭＳ 明朝" w:hAnsi="ＭＳ 明朝" w:hint="eastAsia"/>
                <w:sz w:val="18"/>
                <w:szCs w:val="21"/>
              </w:rPr>
              <w:t>おとなしい</w:t>
            </w:r>
          </w:p>
          <w:p w14:paraId="6608A16B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</w:p>
        </w:tc>
      </w:tr>
      <w:tr w:rsidR="003A0D70" w:rsidRPr="003A0D70" w14:paraId="67A70E97" w14:textId="77777777" w:rsidTr="00774B58">
        <w:trPr>
          <w:trHeight w:val="1268"/>
        </w:trPr>
        <w:tc>
          <w:tcPr>
            <w:tcW w:w="1666" w:type="dxa"/>
            <w:shd w:val="clear" w:color="auto" w:fill="auto"/>
            <w:vAlign w:val="center"/>
          </w:tcPr>
          <w:p w14:paraId="728D8908" w14:textId="77777777" w:rsidR="00637E5C" w:rsidRPr="003A0D70" w:rsidRDefault="00637E5C" w:rsidP="00637E5C">
            <w:pPr>
              <w:jc w:val="center"/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9022" w:type="dxa"/>
            <w:gridSpan w:val="8"/>
            <w:shd w:val="clear" w:color="auto" w:fill="auto"/>
          </w:tcPr>
          <w:p w14:paraId="3ACEE693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  <w:r w:rsidRPr="003A0D70">
              <w:rPr>
                <w:rFonts w:ascii="ＭＳ 明朝" w:hAnsi="ＭＳ 明朝" w:hint="eastAsia"/>
                <w:szCs w:val="21"/>
              </w:rPr>
              <w:t>●体質（アレルギー等）やくせ、心配なこと・配慮してほしいことについてお書きください。</w:t>
            </w:r>
          </w:p>
          <w:p w14:paraId="2E707A2F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</w:p>
          <w:p w14:paraId="2C0C1C51" w14:textId="77777777" w:rsidR="00637E5C" w:rsidRPr="003A0D70" w:rsidRDefault="00637E5C" w:rsidP="00637E5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28A463" w14:textId="77777777" w:rsidR="00ED786B" w:rsidRPr="003A0D70" w:rsidRDefault="00ED786B" w:rsidP="00ED786B">
      <w:pPr>
        <w:ind w:leftChars="-270" w:left="-81" w:rightChars="-257" w:right="-540" w:hangingChars="270" w:hanging="486"/>
        <w:jc w:val="left"/>
        <w:rPr>
          <w:rFonts w:ascii="ＭＳ 明朝" w:hAnsi="ＭＳ 明朝"/>
          <w:sz w:val="18"/>
          <w:szCs w:val="21"/>
        </w:rPr>
      </w:pPr>
      <w:r w:rsidRPr="003A0D70">
        <w:rPr>
          <w:rFonts w:ascii="ＭＳ 明朝" w:hAnsi="ＭＳ 明朝" w:hint="eastAsia"/>
          <w:sz w:val="18"/>
          <w:szCs w:val="21"/>
          <w:highlight w:val="yellow"/>
        </w:rPr>
        <w:t>※所得税非課税・住民税非課税・生活保護のいずれかに該当する場合はお申し付けください。（利用料減免制度があります。）</w:t>
      </w:r>
    </w:p>
    <w:p w14:paraId="62376479" w14:textId="77777777" w:rsidR="00FE4E73" w:rsidRPr="003A0D70" w:rsidRDefault="001E5F46" w:rsidP="00ED786B">
      <w:pPr>
        <w:ind w:rightChars="-257" w:right="-540"/>
        <w:jc w:val="right"/>
        <w:rPr>
          <w:rFonts w:ascii="ＭＳ 明朝" w:hAnsi="ＭＳ 明朝"/>
          <w:szCs w:val="21"/>
        </w:rPr>
      </w:pPr>
      <w:r w:rsidRPr="003A0D70">
        <w:rPr>
          <w:rFonts w:ascii="ＭＳ 明朝" w:hAnsi="ＭＳ 明朝" w:hint="eastAsia"/>
          <w:szCs w:val="21"/>
        </w:rPr>
        <w:t xml:space="preserve">　　　　年　　月　　日受付</w:t>
      </w:r>
    </w:p>
    <w:sectPr w:rsidR="00FE4E73" w:rsidRPr="003A0D70" w:rsidSect="009964DE">
      <w:headerReference w:type="first" r:id="rId9"/>
      <w:pgSz w:w="11906" w:h="16838"/>
      <w:pgMar w:top="397" w:right="1191" w:bottom="284" w:left="1191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433C" w14:textId="77777777" w:rsidR="00E30F22" w:rsidRDefault="00E30F22" w:rsidP="00835B54">
      <w:r>
        <w:separator/>
      </w:r>
    </w:p>
  </w:endnote>
  <w:endnote w:type="continuationSeparator" w:id="0">
    <w:p w14:paraId="02FCD3C9" w14:textId="77777777" w:rsidR="00E30F22" w:rsidRDefault="00E30F22" w:rsidP="0083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82A7" w14:textId="77777777" w:rsidR="00E30F22" w:rsidRDefault="00E30F22" w:rsidP="00835B54">
      <w:r>
        <w:separator/>
      </w:r>
    </w:p>
  </w:footnote>
  <w:footnote w:type="continuationSeparator" w:id="0">
    <w:p w14:paraId="35F51E4F" w14:textId="77777777" w:rsidR="00E30F22" w:rsidRDefault="00E30F22" w:rsidP="0083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7070" w14:textId="4D3E27A6" w:rsidR="00E30F22" w:rsidRDefault="00E30F22" w:rsidP="001E5F46">
    <w:pPr>
      <w:pStyle w:val="a4"/>
      <w:ind w:leftChars="-270" w:left="-567"/>
      <w:jc w:val="left"/>
    </w:pPr>
    <w:r>
      <w:rPr>
        <w:rFonts w:hint="eastAsia"/>
      </w:rPr>
      <w:t>第１号様式（</w:t>
    </w:r>
    <w:r w:rsidRPr="00D545CE">
      <w:rPr>
        <w:rFonts w:ascii="ＭＳ 明朝" w:hAnsi="ＭＳ 明朝" w:hint="eastAsia"/>
      </w:rPr>
      <w:t>第11</w:t>
    </w:r>
    <w:r w:rsidR="00546B29">
      <w:rPr>
        <w:rFonts w:ascii="ＭＳ 明朝" w:hAnsi="ＭＳ 明朝" w:hint="eastAsia"/>
      </w:rPr>
      <w:t>条</w:t>
    </w:r>
    <w:r w:rsidRPr="00D545CE">
      <w:rPr>
        <w:rFonts w:ascii="ＭＳ 明朝" w:hAnsi="ＭＳ 明朝" w:hint="eastAsia"/>
      </w:rPr>
      <w:t>関係</w:t>
    </w:r>
    <w:r>
      <w:rPr>
        <w:rFonts w:hint="eastAsia"/>
      </w:rPr>
      <w:t>）</w:t>
    </w:r>
    <w:r w:rsidR="00AB6FC8">
      <w:rPr>
        <w:rFonts w:hint="eastAsia"/>
      </w:rPr>
      <w:t xml:space="preserve">　　　　　　　　　　　　　　　　　　　　　　　　　　　　　</w:t>
    </w:r>
    <w:bookmarkStart w:id="0" w:name="_Hlk189647204"/>
    <w:r w:rsidR="00AB6FC8">
      <w:rPr>
        <w:rFonts w:hint="eastAsia"/>
      </w:rPr>
      <w:t xml:space="preserve">　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D6A8" w14:textId="77777777" w:rsidR="00967848" w:rsidRDefault="00967848" w:rsidP="003F4799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49C3"/>
    <w:multiLevelType w:val="hybridMultilevel"/>
    <w:tmpl w:val="644C288C"/>
    <w:lvl w:ilvl="0" w:tplc="625E1F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6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F2"/>
    <w:rsid w:val="00051D09"/>
    <w:rsid w:val="00060650"/>
    <w:rsid w:val="000717BC"/>
    <w:rsid w:val="00097B08"/>
    <w:rsid w:val="000C02F2"/>
    <w:rsid w:val="000C314A"/>
    <w:rsid w:val="001107D4"/>
    <w:rsid w:val="00121AF0"/>
    <w:rsid w:val="00176CF7"/>
    <w:rsid w:val="0018751E"/>
    <w:rsid w:val="00187EC6"/>
    <w:rsid w:val="001E5F46"/>
    <w:rsid w:val="00224D02"/>
    <w:rsid w:val="002250B1"/>
    <w:rsid w:val="00273DDE"/>
    <w:rsid w:val="00275E65"/>
    <w:rsid w:val="0029278B"/>
    <w:rsid w:val="002B5CCC"/>
    <w:rsid w:val="002C3FB9"/>
    <w:rsid w:val="00305A54"/>
    <w:rsid w:val="00305F88"/>
    <w:rsid w:val="00310317"/>
    <w:rsid w:val="003A0D70"/>
    <w:rsid w:val="003D13BE"/>
    <w:rsid w:val="003D5B8A"/>
    <w:rsid w:val="003E028C"/>
    <w:rsid w:val="003E1651"/>
    <w:rsid w:val="003E2F72"/>
    <w:rsid w:val="003F4799"/>
    <w:rsid w:val="004A5848"/>
    <w:rsid w:val="004E1D13"/>
    <w:rsid w:val="00506059"/>
    <w:rsid w:val="005322CF"/>
    <w:rsid w:val="00546B29"/>
    <w:rsid w:val="00550FDC"/>
    <w:rsid w:val="00584348"/>
    <w:rsid w:val="005B3F5F"/>
    <w:rsid w:val="005C0F46"/>
    <w:rsid w:val="005E4967"/>
    <w:rsid w:val="00637E5C"/>
    <w:rsid w:val="00720FE1"/>
    <w:rsid w:val="007B6166"/>
    <w:rsid w:val="007B68E2"/>
    <w:rsid w:val="00835B54"/>
    <w:rsid w:val="00877F97"/>
    <w:rsid w:val="00887CD8"/>
    <w:rsid w:val="00887D7B"/>
    <w:rsid w:val="008972A4"/>
    <w:rsid w:val="008C6B84"/>
    <w:rsid w:val="008E07E2"/>
    <w:rsid w:val="009173D4"/>
    <w:rsid w:val="009255A4"/>
    <w:rsid w:val="009365FB"/>
    <w:rsid w:val="00967848"/>
    <w:rsid w:val="009852EC"/>
    <w:rsid w:val="009964DE"/>
    <w:rsid w:val="00A36BB5"/>
    <w:rsid w:val="00A4502F"/>
    <w:rsid w:val="00AB6FC8"/>
    <w:rsid w:val="00AF3B85"/>
    <w:rsid w:val="00B078C2"/>
    <w:rsid w:val="00B406F5"/>
    <w:rsid w:val="00B74CF1"/>
    <w:rsid w:val="00BA571D"/>
    <w:rsid w:val="00BA5DA1"/>
    <w:rsid w:val="00BB04FC"/>
    <w:rsid w:val="00BD7DF0"/>
    <w:rsid w:val="00BF140D"/>
    <w:rsid w:val="00C34ACF"/>
    <w:rsid w:val="00C53BDC"/>
    <w:rsid w:val="00C923D2"/>
    <w:rsid w:val="00CB7E9E"/>
    <w:rsid w:val="00D266B9"/>
    <w:rsid w:val="00D378C6"/>
    <w:rsid w:val="00D4523B"/>
    <w:rsid w:val="00D5430D"/>
    <w:rsid w:val="00D545CE"/>
    <w:rsid w:val="00D705A4"/>
    <w:rsid w:val="00D937EE"/>
    <w:rsid w:val="00DD49C8"/>
    <w:rsid w:val="00E12BB3"/>
    <w:rsid w:val="00E30F22"/>
    <w:rsid w:val="00E33921"/>
    <w:rsid w:val="00E40396"/>
    <w:rsid w:val="00EA57AD"/>
    <w:rsid w:val="00ED786B"/>
    <w:rsid w:val="00F10E27"/>
    <w:rsid w:val="00F1215E"/>
    <w:rsid w:val="00F61652"/>
    <w:rsid w:val="00F954E9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A0532"/>
  <w15:chartTrackingRefBased/>
  <w15:docId w15:val="{0C63B765-B14A-452A-9819-C2CDAC0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2F2"/>
    <w:rPr>
      <w:b/>
      <w:bCs/>
    </w:rPr>
  </w:style>
  <w:style w:type="paragraph" w:styleId="a4">
    <w:name w:val="header"/>
    <w:basedOn w:val="a"/>
    <w:link w:val="a5"/>
    <w:uiPriority w:val="99"/>
    <w:unhideWhenUsed/>
    <w:rsid w:val="00835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B5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3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B54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E165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B7E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7E9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7E9E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7E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7E9E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B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7E9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B04FC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BB04FC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BB04FC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BB04FC"/>
    <w:rPr>
      <w:rFonts w:ascii="ＭＳ 明朝" w:eastAsia="ＭＳ 明朝" w:hAnsi="ＭＳ 明朝" w:cs="Times New Roman"/>
      <w:szCs w:val="21"/>
    </w:rPr>
  </w:style>
  <w:style w:type="paragraph" w:styleId="af4">
    <w:name w:val="Revision"/>
    <w:hidden/>
    <w:uiPriority w:val="99"/>
    <w:semiHidden/>
    <w:rsid w:val="00A450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A81A-320B-4A15-8D26-C4E20BFB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雄貴</dc:creator>
  <cp:keywords/>
  <dc:description/>
  <cp:lastModifiedBy>冷水　英介</cp:lastModifiedBy>
  <cp:revision>29</cp:revision>
  <cp:lastPrinted>2023-09-19T04:49:00Z</cp:lastPrinted>
  <dcterms:created xsi:type="dcterms:W3CDTF">2024-01-04T02:54:00Z</dcterms:created>
  <dcterms:modified xsi:type="dcterms:W3CDTF">2025-02-05T04:52:00Z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2024-11-05T01:55:14Z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89dd6a31-e7fd-48ed-bba9-3aa30966ca2f</vt:lpwstr>
  </property>
  <property fmtid="{D5CDD505-2E9C-101B-9397-08002B2CF9AE}" pid="8" name="MSIP_Label_defa4170-0d19-0005-0004-bc88714345d2_ContentBits">
    <vt:lpwstr>0</vt:lpwstr>
  </property>
</Properties>
</file>